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AD873" w14:textId="2D19DBDF" w:rsidR="000A6FD6" w:rsidRPr="0024549B" w:rsidRDefault="000A6FD6" w:rsidP="000A6FD6">
      <w:pPr>
        <w:spacing w:after="0" w:line="240" w:lineRule="atLeast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bookmarkStart w:id="0" w:name="_GoBack"/>
      <w:bookmarkEnd w:id="0"/>
      <w:r w:rsidRPr="0024549B">
        <w:rPr>
          <w:rFonts w:ascii="Angsana New" w:hAnsi="Angsana New" w:cs="Angsana New"/>
          <w:b/>
          <w:bCs/>
          <w:sz w:val="32"/>
          <w:szCs w:val="32"/>
          <w:cs/>
        </w:rPr>
        <w:t xml:space="preserve">สรุป </w:t>
      </w:r>
      <w:r w:rsidRPr="0024549B">
        <w:rPr>
          <w:rFonts w:ascii="Angsana New" w:hAnsi="Angsana New" w:cs="Angsana New"/>
          <w:b/>
          <w:bCs/>
          <w:sz w:val="32"/>
          <w:szCs w:val="32"/>
        </w:rPr>
        <w:t>Internal S</w:t>
      </w:r>
      <w:r w:rsidR="00FF6C62" w:rsidRPr="0024549B">
        <w:rPr>
          <w:rFonts w:ascii="Angsana New" w:hAnsi="Angsana New" w:cs="Angsana New"/>
          <w:b/>
          <w:bCs/>
          <w:sz w:val="32"/>
          <w:szCs w:val="32"/>
        </w:rPr>
        <w:t>ur</w:t>
      </w:r>
      <w:r w:rsidRPr="0024549B">
        <w:rPr>
          <w:rFonts w:ascii="Angsana New" w:hAnsi="Angsana New" w:cs="Angsana New"/>
          <w:b/>
          <w:bCs/>
          <w:sz w:val="32"/>
          <w:szCs w:val="32"/>
        </w:rPr>
        <w:t xml:space="preserve">vey </w:t>
      </w:r>
      <w:r w:rsidRPr="0024549B">
        <w:rPr>
          <w:rFonts w:ascii="Angsana New" w:hAnsi="Angsana New" w:cs="Angsana New"/>
          <w:b/>
          <w:bCs/>
          <w:sz w:val="32"/>
          <w:szCs w:val="32"/>
          <w:cs/>
        </w:rPr>
        <w:t>หน่วยงาน</w:t>
      </w:r>
      <w:r w:rsidR="00FF6C62" w:rsidRPr="0024549B">
        <w:rPr>
          <w:rFonts w:ascii="Angsana New" w:hAnsi="Angsana New" w:cs="Angsana New"/>
          <w:b/>
          <w:bCs/>
          <w:sz w:val="32"/>
          <w:szCs w:val="32"/>
          <w:cs/>
        </w:rPr>
        <w:t>สนับสนุน</w:t>
      </w:r>
    </w:p>
    <w:p w14:paraId="027E7CD6" w14:textId="54AC4E88" w:rsidR="000A6FD6" w:rsidRPr="0024549B" w:rsidRDefault="000A6FD6" w:rsidP="000A6FD6">
      <w:pPr>
        <w:spacing w:after="0" w:line="24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4549B">
        <w:rPr>
          <w:rFonts w:ascii="Angsana New" w:hAnsi="Angsana New" w:cs="Angsana New"/>
          <w:b/>
          <w:bCs/>
          <w:sz w:val="32"/>
          <w:szCs w:val="32"/>
          <w:cs/>
        </w:rPr>
        <w:t xml:space="preserve">วันที่ </w:t>
      </w:r>
      <w:r w:rsidR="002454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815B94" w:rsidRPr="0024549B">
        <w:rPr>
          <w:rFonts w:ascii="Angsana New" w:hAnsi="Angsana New" w:cs="Angsana New"/>
          <w:b/>
          <w:bCs/>
          <w:sz w:val="32"/>
          <w:szCs w:val="32"/>
        </w:rPr>
        <w:t xml:space="preserve">9 </w:t>
      </w:r>
      <w:r w:rsidRPr="0024549B">
        <w:rPr>
          <w:rFonts w:ascii="Angsana New" w:hAnsi="Angsana New" w:cs="Angsana New"/>
          <w:b/>
          <w:bCs/>
          <w:sz w:val="32"/>
          <w:szCs w:val="32"/>
          <w:cs/>
        </w:rPr>
        <w:t>และ15</w:t>
      </w:r>
      <w:r w:rsidRPr="0024549B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24549B">
        <w:rPr>
          <w:rFonts w:ascii="Angsana New" w:hAnsi="Angsana New" w:cs="Angsana New"/>
          <w:b/>
          <w:bCs/>
          <w:sz w:val="32"/>
          <w:szCs w:val="32"/>
          <w:cs/>
        </w:rPr>
        <w:t xml:space="preserve">พฤษภาคม </w:t>
      </w:r>
      <w:r w:rsidRPr="0024549B">
        <w:rPr>
          <w:rFonts w:ascii="Angsana New" w:hAnsi="Angsana New" w:cs="Angsana New"/>
          <w:b/>
          <w:bCs/>
          <w:sz w:val="32"/>
          <w:szCs w:val="32"/>
        </w:rPr>
        <w:t>2566</w:t>
      </w:r>
    </w:p>
    <w:p w14:paraId="4987D50A" w14:textId="5BCEE435" w:rsidR="000A6FD6" w:rsidRPr="00FA0D22" w:rsidRDefault="000A6FD6" w:rsidP="000A6FD6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FA0D22">
        <w:rPr>
          <w:rFonts w:ascii="Angsana New" w:hAnsi="Angsana New" w:cs="Angsana New"/>
          <w:b/>
          <w:bCs/>
          <w:sz w:val="32"/>
          <w:szCs w:val="32"/>
          <w:cs/>
        </w:rPr>
        <w:t xml:space="preserve">1. </w:t>
      </w:r>
      <w:r w:rsidR="002E1600" w:rsidRPr="00FA0D22">
        <w:rPr>
          <w:rFonts w:ascii="Angsana New" w:hAnsi="Angsana New" w:cs="Angsana New"/>
          <w:b/>
          <w:bCs/>
          <w:sz w:val="32"/>
          <w:szCs w:val="32"/>
          <w:cs/>
        </w:rPr>
        <w:t>กลุ่มงานบริหารงานทั่วไป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0A6FD6" w:rsidRPr="00FA0D22" w14:paraId="60E2699D" w14:textId="77777777" w:rsidTr="00322087">
        <w:tc>
          <w:tcPr>
            <w:tcW w:w="812" w:type="dxa"/>
          </w:tcPr>
          <w:p w14:paraId="7B04BC6B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7FBD5944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1E168469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0A6FD6" w:rsidRPr="00FA0D22" w14:paraId="0521DBB9" w14:textId="77777777" w:rsidTr="00322087">
        <w:tc>
          <w:tcPr>
            <w:tcW w:w="812" w:type="dxa"/>
          </w:tcPr>
          <w:p w14:paraId="68FA9216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6FC33EF7" w14:textId="77777777" w:rsidR="000A6FD6" w:rsidRPr="00FA0D22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305375EE" w14:textId="77777777" w:rsidR="000A6FD6" w:rsidRPr="00FA0D22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0CDFEA08" w14:textId="5E6B48A1" w:rsidR="000A6FD6" w:rsidRPr="00FA0D22" w:rsidRDefault="002E1600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แนะนำการกำหนดตัวชี้วัดให้ครอบคลุมการทำงานในแต่ละงาน ให้มีความสอดคล้องกับเป้าหมายและพันธกิจของงานนั้นๆ</w:t>
            </w:r>
          </w:p>
        </w:tc>
      </w:tr>
      <w:tr w:rsidR="000A6FD6" w:rsidRPr="00FA0D22" w14:paraId="0D81E48C" w14:textId="77777777" w:rsidTr="00322087">
        <w:tc>
          <w:tcPr>
            <w:tcW w:w="812" w:type="dxa"/>
          </w:tcPr>
          <w:p w14:paraId="7EF6FF20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64A6744C" w14:textId="77777777" w:rsidR="000A6FD6" w:rsidRPr="00FA0D22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02944759" w14:textId="1315BB66" w:rsidR="00163C3A" w:rsidRPr="00FA0D22" w:rsidRDefault="002E1600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ชนะเลิศการประกวด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งานสนับสนุนบริการ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ควรส่งเสริมให้มีการทำ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ให้ครบทุกงาน (ให้นำปัญหาที่พบในหน่วยงานมาทบทวน และพัฒนาให้เกิดเป็นนวัตกรรม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>CQI</w:t>
            </w:r>
          </w:p>
        </w:tc>
      </w:tr>
      <w:tr w:rsidR="000A6FD6" w:rsidRPr="00FA0D22" w14:paraId="7BB3FC9D" w14:textId="77777777" w:rsidTr="00322087">
        <w:tc>
          <w:tcPr>
            <w:tcW w:w="812" w:type="dxa"/>
          </w:tcPr>
          <w:p w14:paraId="4B297FB7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12156A72" w14:textId="77777777" w:rsidR="000A6FD6" w:rsidRPr="00FA0D22" w:rsidRDefault="000A6FD6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5AA15E85" w14:textId="35219077" w:rsidR="000A6FD6" w:rsidRPr="00FA0D22" w:rsidRDefault="002E1600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</w:t>
            </w:r>
          </w:p>
        </w:tc>
      </w:tr>
      <w:tr w:rsidR="000A6FD6" w:rsidRPr="00FA0D22" w14:paraId="4FAF19A4" w14:textId="77777777" w:rsidTr="00322087">
        <w:tc>
          <w:tcPr>
            <w:tcW w:w="812" w:type="dxa"/>
          </w:tcPr>
          <w:p w14:paraId="42EF0D3E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67DBE740" w14:textId="42503A42" w:rsidR="000A6FD6" w:rsidRPr="00FA0D22" w:rsidRDefault="00586CBA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5DF65F33" w14:textId="0EDC3B68" w:rsidR="000A6FD6" w:rsidRPr="00FA0D22" w:rsidRDefault="00586CBA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ให้ปฏิบัติตามแนวทางมาตรฐานการดำเนินในแต่ละงาน ซึ่งถ้าเกิดปัญหาหรือโอกาสพัฒนาในกระบวนการใดในการปฏิบัติงาน ให้นำมาทบทวน</w:t>
            </w:r>
          </w:p>
        </w:tc>
      </w:tr>
      <w:tr w:rsidR="000A6FD6" w:rsidRPr="00FA0D22" w14:paraId="218E2734" w14:textId="77777777" w:rsidTr="00322087">
        <w:tc>
          <w:tcPr>
            <w:tcW w:w="812" w:type="dxa"/>
          </w:tcPr>
          <w:p w14:paraId="0B779AEC" w14:textId="77777777" w:rsidR="000A6FD6" w:rsidRPr="00FA0D22" w:rsidRDefault="000A6FD6" w:rsidP="000A6FD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067F0A42" w14:textId="1983228B" w:rsidR="000A6FD6" w:rsidRPr="00FA0D22" w:rsidRDefault="00586CBA" w:rsidP="00E35CFC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091FBC79" w14:textId="22EBCC12" w:rsidR="000A6FD6" w:rsidRPr="00FA0D22" w:rsidRDefault="00FF6C62" w:rsidP="000A6FD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ควรส่งเสริมให้มีการพัฒนาระบบการเวียนหนังสือราชการยังหน่วยงานต่างๆ (แก้ปัญหาความล่าช้าในการจัดส่ง หนังสือเกิดความซ้ำซ้อน)</w:t>
            </w:r>
          </w:p>
        </w:tc>
      </w:tr>
      <w:tr w:rsidR="00A22626" w:rsidRPr="00FA0D22" w14:paraId="00920ABC" w14:textId="77777777" w:rsidTr="00322087">
        <w:tc>
          <w:tcPr>
            <w:tcW w:w="812" w:type="dxa"/>
          </w:tcPr>
          <w:p w14:paraId="6582C709" w14:textId="77777777" w:rsidR="00A22626" w:rsidRPr="00FA0D22" w:rsidRDefault="00A22626" w:rsidP="00A2262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14:paraId="651A999B" w14:textId="0662AB89" w:rsidR="00A22626" w:rsidRPr="00FA0D22" w:rsidRDefault="00A22626" w:rsidP="00A226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4883BA62" w14:textId="2DE5A84E" w:rsidR="00A22626" w:rsidRPr="00FA0D22" w:rsidRDefault="00A22626" w:rsidP="00A226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A22626" w:rsidRPr="00FA0D22" w14:paraId="4DDBC3A5" w14:textId="77777777" w:rsidTr="00322087">
        <w:tc>
          <w:tcPr>
            <w:tcW w:w="812" w:type="dxa"/>
          </w:tcPr>
          <w:p w14:paraId="7DB28C8F" w14:textId="77777777" w:rsidR="00A22626" w:rsidRPr="00FA0D22" w:rsidRDefault="00A22626" w:rsidP="00A2262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14:paraId="45C747FB" w14:textId="4C33D047" w:rsidR="00A22626" w:rsidRPr="00FA0D22" w:rsidRDefault="00A22626" w:rsidP="00A226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3041ED9C" w14:textId="01324F4E" w:rsidR="00A22626" w:rsidRPr="00FA0D22" w:rsidRDefault="00A22626" w:rsidP="00A22626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ถังดับเพลิงไม่ได้ตรวจเช็คความพร้อมใช้</w:t>
            </w:r>
          </w:p>
          <w:p w14:paraId="5AE63DC0" w14:textId="18F72AF1" w:rsidR="00A22626" w:rsidRPr="00FA0D22" w:rsidRDefault="00A22626" w:rsidP="00A22626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เอกสารของบุคลากร ตกค้างในตู้ แนะนำดำเนินการแจกจ่าย เวลาเดินเอกสารไปยังหน่วยงานอื่นๆ</w:t>
            </w:r>
          </w:p>
        </w:tc>
      </w:tr>
      <w:tr w:rsidR="00A22626" w:rsidRPr="00FA0D22" w14:paraId="6E19AAE2" w14:textId="77777777" w:rsidTr="00322087">
        <w:tc>
          <w:tcPr>
            <w:tcW w:w="812" w:type="dxa"/>
          </w:tcPr>
          <w:p w14:paraId="7B1E3A26" w14:textId="77777777" w:rsidR="00A22626" w:rsidRPr="00FA0D22" w:rsidRDefault="00A22626" w:rsidP="00A22626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51A9C19C" w14:textId="3A880D58" w:rsidR="00A22626" w:rsidRPr="00FA0D22" w:rsidRDefault="00A22626" w:rsidP="00A226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35393100" w14:textId="020348BE" w:rsidR="00A22626" w:rsidRPr="00FA0D22" w:rsidRDefault="00FF6C62" w:rsidP="00A2262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การส่งเสริมสุขภาพของบุคลากรมีการดำเนินการตามแผนของโรงพยาบาล</w:t>
            </w:r>
          </w:p>
        </w:tc>
      </w:tr>
    </w:tbl>
    <w:p w14:paraId="4C2AF750" w14:textId="77777777" w:rsidR="00A217F1" w:rsidRPr="00FA0D22" w:rsidRDefault="00A217F1">
      <w:pPr>
        <w:rPr>
          <w:rFonts w:ascii="Angsana New" w:hAnsi="Angsana New" w:cs="Angsana New"/>
          <w:sz w:val="32"/>
          <w:szCs w:val="32"/>
        </w:rPr>
      </w:pPr>
    </w:p>
    <w:p w14:paraId="4147550D" w14:textId="73E01841" w:rsidR="00511C36" w:rsidRPr="00FA0D22" w:rsidRDefault="00511C36" w:rsidP="00511C36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FA0D22">
        <w:rPr>
          <w:rFonts w:ascii="Angsana New" w:hAnsi="Angsana New" w:cs="Angsana New"/>
          <w:b/>
          <w:bCs/>
          <w:sz w:val="32"/>
          <w:szCs w:val="32"/>
        </w:rPr>
        <w:lastRenderedPageBreak/>
        <w:t>2</w:t>
      </w:r>
      <w:r w:rsidRPr="00FA0D22">
        <w:rPr>
          <w:rFonts w:ascii="Angsana New" w:hAnsi="Angsana New" w:cs="Angsana New"/>
          <w:b/>
          <w:bCs/>
          <w:sz w:val="32"/>
          <w:szCs w:val="32"/>
          <w:cs/>
        </w:rPr>
        <w:t>. คลังยา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511C36" w:rsidRPr="00FA0D22" w14:paraId="11A221F0" w14:textId="77777777" w:rsidTr="0085638F">
        <w:tc>
          <w:tcPr>
            <w:tcW w:w="812" w:type="dxa"/>
          </w:tcPr>
          <w:p w14:paraId="7F008CE0" w14:textId="77777777" w:rsidR="00511C36" w:rsidRPr="00B42907" w:rsidRDefault="00511C36" w:rsidP="00FA0D22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53297718" w14:textId="77777777" w:rsidR="00511C36" w:rsidRPr="00B42907" w:rsidRDefault="00511C36" w:rsidP="00FA0D22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78CAA829" w14:textId="77777777" w:rsidR="00511C36" w:rsidRPr="00B42907" w:rsidRDefault="00511C36" w:rsidP="00FA0D22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511C36" w:rsidRPr="00FA0D22" w14:paraId="3358CED4" w14:textId="77777777" w:rsidTr="0085638F">
        <w:tc>
          <w:tcPr>
            <w:tcW w:w="812" w:type="dxa"/>
          </w:tcPr>
          <w:p w14:paraId="13FC9D2D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5D268889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2A50CAA9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787B7588" w14:textId="49C681B6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แนะนำการกำหนดตัวชี้วัดให้ครอบคลุมการทำงาน</w:t>
            </w:r>
            <w:r w:rsidR="00304F66" w:rsidRPr="00FA0D22">
              <w:rPr>
                <w:rFonts w:ascii="Angsana New" w:hAnsi="Angsana New" w:cs="Angsana New"/>
                <w:sz w:val="32"/>
                <w:szCs w:val="32"/>
                <w:cs/>
              </w:rPr>
              <w:t>ในส่วนเฉพาะของงานคลังยา</w:t>
            </w:r>
          </w:p>
        </w:tc>
      </w:tr>
      <w:tr w:rsidR="00511C36" w:rsidRPr="00FA0D22" w14:paraId="3E060A96" w14:textId="77777777" w:rsidTr="0085638F">
        <w:tc>
          <w:tcPr>
            <w:tcW w:w="812" w:type="dxa"/>
          </w:tcPr>
          <w:p w14:paraId="71036E8F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2BB55218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4379C08A" w14:textId="0D1E11E0" w:rsidR="00511C36" w:rsidRPr="00FA0D22" w:rsidRDefault="00304F66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ควรมี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CPG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ในการปฏิบัติงาน</w:t>
            </w:r>
          </w:p>
          <w:p w14:paraId="661B3D28" w14:textId="5F405E9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แนะนำให้นำโอกาสพัฒนาที่มีในหน่วยงานนำมาจัดทำ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เพื่อเป็นการพัฒนาระบบงาน </w:t>
            </w:r>
          </w:p>
        </w:tc>
      </w:tr>
      <w:tr w:rsidR="00511C36" w:rsidRPr="00FA0D22" w14:paraId="207020A5" w14:textId="77777777" w:rsidTr="0085638F">
        <w:tc>
          <w:tcPr>
            <w:tcW w:w="812" w:type="dxa"/>
          </w:tcPr>
          <w:p w14:paraId="08D0FB48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5444A404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68550365" w14:textId="41F7772F" w:rsidR="00304F66" w:rsidRPr="00FA0D22" w:rsidRDefault="00511C36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</w:t>
            </w:r>
            <w:r w:rsidR="00304F66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และกิจกรรมหัวหน้าพาทำ</w:t>
            </w:r>
          </w:p>
        </w:tc>
      </w:tr>
      <w:tr w:rsidR="00511C36" w:rsidRPr="00FA0D22" w14:paraId="30A3324E" w14:textId="77777777" w:rsidTr="0085638F">
        <w:tc>
          <w:tcPr>
            <w:tcW w:w="812" w:type="dxa"/>
          </w:tcPr>
          <w:p w14:paraId="08A12373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28D9AD86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41E2B0BE" w14:textId="16406365" w:rsidR="00511C3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ควรทบทวนกระบวนการทำงาน (ในกรณีที่มียาหมดอายุ)</w:t>
            </w:r>
          </w:p>
        </w:tc>
      </w:tr>
      <w:tr w:rsidR="00511C36" w:rsidRPr="00FA0D22" w14:paraId="4ECAE393" w14:textId="77777777" w:rsidTr="0085638F">
        <w:tc>
          <w:tcPr>
            <w:tcW w:w="812" w:type="dxa"/>
          </w:tcPr>
          <w:p w14:paraId="7FCDA689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0F7ACB8F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34756E39" w14:textId="0C55E0F5" w:rsidR="00304F66" w:rsidRPr="00FA0D22" w:rsidRDefault="00304F66" w:rsidP="00304F66">
            <w:pPr>
              <w:pStyle w:val="a5"/>
              <w:spacing w:after="0" w:line="240" w:lineRule="auto"/>
              <w:ind w:left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พบแสงแดดส่องบริเวณหน้าต่างกระจก มีโอกาสทำให้ยาเสื่อมคุณภาพเร็วขึ้น แนะนำให้จัดหาวัสดุบังแสง (สติ๊กเกอร์ทึบ)</w:t>
            </w:r>
          </w:p>
          <w:p w14:paraId="1DADFB31" w14:textId="22465784" w:rsidR="00304F66" w:rsidRPr="00FA0D22" w:rsidRDefault="00304F66" w:rsidP="00304F66">
            <w:pPr>
              <w:pStyle w:val="a5"/>
              <w:spacing w:after="0" w:line="240" w:lineRule="auto"/>
              <w:ind w:left="33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ชั้นยาไม่แข็งแรง เวลาปีนเหยียบมีโอกาสล้ม   ทับเจ้าหน้าที่ (จัดหาบันไดที่มีความสูงเพียงพอในการหยิบจับของ)</w:t>
            </w:r>
          </w:p>
          <w:p w14:paraId="74DFF51A" w14:textId="4B7947B0" w:rsidR="00511C36" w:rsidRPr="00FA0D22" w:rsidRDefault="00304F66" w:rsidP="00304F66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 ยาหมดอายุ หรือ ยาใกล้จะหมดอายุ ขาดการเช็ค</w:t>
            </w:r>
          </w:p>
        </w:tc>
      </w:tr>
      <w:tr w:rsidR="00511C36" w:rsidRPr="00FA0D22" w14:paraId="455D887F" w14:textId="77777777" w:rsidTr="0085638F">
        <w:tc>
          <w:tcPr>
            <w:tcW w:w="812" w:type="dxa"/>
          </w:tcPr>
          <w:p w14:paraId="5889656D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14:paraId="2A04FD70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1C7B6850" w14:textId="7D90966B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511C36" w:rsidRPr="00FA0D22" w14:paraId="6E4B8FD5" w14:textId="77777777" w:rsidTr="0085638F">
        <w:tc>
          <w:tcPr>
            <w:tcW w:w="812" w:type="dxa"/>
          </w:tcPr>
          <w:p w14:paraId="304A5C42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4541" w:type="dxa"/>
          </w:tcPr>
          <w:p w14:paraId="2FC22DF0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4769217C" w14:textId="77777777" w:rsidR="00511C36" w:rsidRPr="00FA0D22" w:rsidRDefault="00511C36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ถังดับเพลิงไม่ได้ตรวจเช็คความพร้อมใช้</w:t>
            </w:r>
          </w:p>
          <w:p w14:paraId="27366EF6" w14:textId="77777777" w:rsidR="00511C36" w:rsidRPr="00FA0D22" w:rsidRDefault="00511C36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เอกสารของบุคลากร ตกค้างในตู้ แนะนำดำเนินการแจกจ่าย เวลาเดินเอกสารไปยังหน่วยงานอื่นๆ</w:t>
            </w:r>
          </w:p>
        </w:tc>
      </w:tr>
      <w:tr w:rsidR="00511C36" w:rsidRPr="00FA0D22" w14:paraId="0E30151B" w14:textId="77777777" w:rsidTr="0085638F">
        <w:tc>
          <w:tcPr>
            <w:tcW w:w="812" w:type="dxa"/>
          </w:tcPr>
          <w:p w14:paraId="63D9CE9F" w14:textId="77777777" w:rsidR="00511C36" w:rsidRPr="00FA0D22" w:rsidRDefault="00511C3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35D8877F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4ED2F5E4" w14:textId="77777777" w:rsidR="00511C36" w:rsidRPr="00FA0D22" w:rsidRDefault="00511C3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การส่งเสริมสุขภาพของบุคลากรมีการดำเนินการตามแผนของโรงพยาบาล</w:t>
            </w:r>
          </w:p>
        </w:tc>
      </w:tr>
    </w:tbl>
    <w:p w14:paraId="02F78166" w14:textId="2A15CF08" w:rsidR="00304F66" w:rsidRPr="00FA0D22" w:rsidRDefault="00304F66" w:rsidP="00304F66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3. ศูนย์ยาน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304F66" w:rsidRPr="00FA0D22" w14:paraId="3807C8E2" w14:textId="77777777" w:rsidTr="0085638F">
        <w:tc>
          <w:tcPr>
            <w:tcW w:w="812" w:type="dxa"/>
          </w:tcPr>
          <w:p w14:paraId="6C2BD5A2" w14:textId="77777777" w:rsidR="00304F66" w:rsidRPr="00B42907" w:rsidRDefault="00304F66" w:rsidP="00FA0D22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bookmarkStart w:id="1" w:name="_Hlk136432122"/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68AF8ECE" w14:textId="77777777" w:rsidR="00304F66" w:rsidRPr="00B42907" w:rsidRDefault="00304F66" w:rsidP="00FA0D22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3206556B" w14:textId="77777777" w:rsidR="00304F66" w:rsidRPr="00B42907" w:rsidRDefault="00304F66" w:rsidP="00FA0D22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304F66" w:rsidRPr="00FA0D22" w14:paraId="2F89D50B" w14:textId="77777777" w:rsidTr="0085638F">
        <w:tc>
          <w:tcPr>
            <w:tcW w:w="812" w:type="dxa"/>
          </w:tcPr>
          <w:p w14:paraId="1DB245DE" w14:textId="77777777" w:rsidR="00304F66" w:rsidRPr="00FA0D22" w:rsidRDefault="00304F6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5B2F1F3A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39CDDC25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29835CBF" w14:textId="1C5CC5C6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</w:p>
        </w:tc>
      </w:tr>
      <w:tr w:rsidR="00304F66" w:rsidRPr="00FA0D22" w14:paraId="157F4FE9" w14:textId="77777777" w:rsidTr="0085638F">
        <w:tc>
          <w:tcPr>
            <w:tcW w:w="812" w:type="dxa"/>
          </w:tcPr>
          <w:p w14:paraId="55BECFAD" w14:textId="77777777" w:rsidR="00304F66" w:rsidRPr="00FA0D22" w:rsidRDefault="00304F6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14320108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5D5E59EF" w14:textId="77777777" w:rsidR="00304F66" w:rsidRPr="00FA0D22" w:rsidRDefault="00304F66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ควรมี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CPG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ในการปฏิบัติงาน</w:t>
            </w:r>
          </w:p>
          <w:p w14:paraId="07AD115A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แนะนำให้นำโอกาสพัฒนาที่มีในหน่วยงานนำมาจัดทำ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เพื่อเป็นการพัฒนาระบบงาน </w:t>
            </w:r>
          </w:p>
        </w:tc>
      </w:tr>
      <w:tr w:rsidR="00304F66" w:rsidRPr="00FA0D22" w14:paraId="32172B4F" w14:textId="77777777" w:rsidTr="0085638F">
        <w:tc>
          <w:tcPr>
            <w:tcW w:w="812" w:type="dxa"/>
          </w:tcPr>
          <w:p w14:paraId="5029698C" w14:textId="77777777" w:rsidR="00304F66" w:rsidRPr="00FA0D22" w:rsidRDefault="00304F6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5FC2F9C6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55F4F992" w14:textId="77777777" w:rsidR="00304F66" w:rsidRPr="00FA0D22" w:rsidRDefault="00304F66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 และกิจกรรมหัวหน้าพาทำ</w:t>
            </w:r>
          </w:p>
        </w:tc>
      </w:tr>
      <w:tr w:rsidR="00304F66" w:rsidRPr="00FA0D22" w14:paraId="49D29AE1" w14:textId="77777777" w:rsidTr="0085638F">
        <w:tc>
          <w:tcPr>
            <w:tcW w:w="812" w:type="dxa"/>
          </w:tcPr>
          <w:p w14:paraId="3DE5444D" w14:textId="77777777" w:rsidR="00304F66" w:rsidRPr="00FA0D22" w:rsidRDefault="00304F6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1F7A0635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274CD6A1" w14:textId="3B7C3590" w:rsidR="006F3114" w:rsidRPr="00FA0D22" w:rsidRDefault="00304F66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ควรทบทวนกระบวนการทำงาน </w:t>
            </w:r>
            <w:r w:rsidR="006F3114" w:rsidRPr="00FA0D22">
              <w:rPr>
                <w:rFonts w:ascii="Angsana New" w:hAnsi="Angsana New" w:cs="Angsana New"/>
                <w:sz w:val="32"/>
                <w:szCs w:val="32"/>
                <w:cs/>
              </w:rPr>
              <w:t>จัดทำ</w:t>
            </w:r>
            <w:r w:rsidR="006F3114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ตารางเช็ครถ เช็คไฟ ก่อนใช้งาน เช็คความพร้อมเพื่อลดความเสี่ยง ลดอุบัติเหตุการใช้งานหรือ รับส่งเคส ให้ครอบคลุมความปลอดภัยทั้งผู้ขับขี่และผู้โดยสาร </w:t>
            </w:r>
          </w:p>
        </w:tc>
      </w:tr>
      <w:tr w:rsidR="00304F66" w:rsidRPr="00FA0D22" w14:paraId="57F44BBF" w14:textId="77777777" w:rsidTr="0085638F">
        <w:tc>
          <w:tcPr>
            <w:tcW w:w="812" w:type="dxa"/>
          </w:tcPr>
          <w:p w14:paraId="2F8C9304" w14:textId="77777777" w:rsidR="00304F66" w:rsidRPr="00FA0D22" w:rsidRDefault="00304F6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3EF0BBCC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6CE99489" w14:textId="2C2250A3" w:rsidR="00304F66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ควรเพิ่มการตรวจสอบสมรรถนะทางร่างกายของ พขร ก่อนการขับขี่</w:t>
            </w:r>
          </w:p>
        </w:tc>
      </w:tr>
      <w:tr w:rsidR="00304F66" w:rsidRPr="00FA0D22" w14:paraId="7914FDE0" w14:textId="77777777" w:rsidTr="0085638F">
        <w:tc>
          <w:tcPr>
            <w:tcW w:w="812" w:type="dxa"/>
          </w:tcPr>
          <w:p w14:paraId="520AC184" w14:textId="77777777" w:rsidR="00304F66" w:rsidRPr="00FA0D22" w:rsidRDefault="00304F6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14:paraId="01AECAB6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29A34EDB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304F66" w:rsidRPr="00FA0D22" w14:paraId="6ADDC684" w14:textId="77777777" w:rsidTr="0085638F">
        <w:tc>
          <w:tcPr>
            <w:tcW w:w="812" w:type="dxa"/>
          </w:tcPr>
          <w:p w14:paraId="355C74CF" w14:textId="47076BDB" w:rsidR="00304F66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36F9FB8C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7753F4A8" w14:textId="0C9EE6C3" w:rsidR="00304F66" w:rsidRPr="00FA0D22" w:rsidRDefault="006D3CDB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ควรมีบริเวณทำความสะอาดรถ (อยู่ในแผน รพ.)</w:t>
            </w:r>
          </w:p>
        </w:tc>
      </w:tr>
      <w:tr w:rsidR="00304F66" w:rsidRPr="00FA0D22" w14:paraId="3E8960CF" w14:textId="77777777" w:rsidTr="0085638F">
        <w:tc>
          <w:tcPr>
            <w:tcW w:w="812" w:type="dxa"/>
          </w:tcPr>
          <w:p w14:paraId="5915AEF6" w14:textId="77777777" w:rsidR="00304F66" w:rsidRPr="00FA0D22" w:rsidRDefault="00304F66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2FE5FAB2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24CF44A6" w14:textId="77777777" w:rsidR="00304F66" w:rsidRPr="00FA0D22" w:rsidRDefault="00304F66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การส่งเสริมสุขภาพของบุคลากรมีการดำเนินการตามแผนของโรงพยาบาล</w:t>
            </w:r>
          </w:p>
        </w:tc>
      </w:tr>
      <w:bookmarkEnd w:id="1"/>
    </w:tbl>
    <w:p w14:paraId="275EA59C" w14:textId="77777777" w:rsidR="00A217F1" w:rsidRPr="00FA0D22" w:rsidRDefault="00A217F1">
      <w:pPr>
        <w:rPr>
          <w:rFonts w:ascii="Angsana New" w:hAnsi="Angsana New" w:cs="Angsana New"/>
          <w:sz w:val="32"/>
          <w:szCs w:val="32"/>
        </w:rPr>
      </w:pPr>
    </w:p>
    <w:p w14:paraId="75041A93" w14:textId="77777777" w:rsidR="00A217F1" w:rsidRPr="00FA0D22" w:rsidRDefault="00A217F1">
      <w:pPr>
        <w:rPr>
          <w:rFonts w:ascii="Angsana New" w:hAnsi="Angsana New" w:cs="Angsana New"/>
          <w:sz w:val="32"/>
          <w:szCs w:val="32"/>
        </w:rPr>
      </w:pPr>
    </w:p>
    <w:p w14:paraId="397C6F7D" w14:textId="77777777" w:rsidR="00A217F1" w:rsidRPr="00FA0D22" w:rsidRDefault="00A217F1">
      <w:pPr>
        <w:rPr>
          <w:rFonts w:ascii="Angsana New" w:hAnsi="Angsana New" w:cs="Angsana New"/>
          <w:sz w:val="32"/>
          <w:szCs w:val="32"/>
        </w:rPr>
      </w:pPr>
    </w:p>
    <w:p w14:paraId="75CDF270" w14:textId="77777777" w:rsidR="00A217F1" w:rsidRPr="00FA0D22" w:rsidRDefault="00A217F1">
      <w:pPr>
        <w:rPr>
          <w:rFonts w:ascii="Angsana New" w:hAnsi="Angsana New" w:cs="Angsana New"/>
          <w:sz w:val="32"/>
          <w:szCs w:val="32"/>
        </w:rPr>
      </w:pPr>
    </w:p>
    <w:p w14:paraId="2935CC5C" w14:textId="6FBFCB2A" w:rsidR="00511C36" w:rsidRPr="00FA0D22" w:rsidRDefault="004B0B85">
      <w:pPr>
        <w:rPr>
          <w:rFonts w:ascii="Angsana New" w:hAnsi="Angsana New" w:cs="Angsana New"/>
          <w:sz w:val="32"/>
          <w:szCs w:val="32"/>
        </w:rPr>
      </w:pPr>
      <w:bookmarkStart w:id="2" w:name="_Hlk136432889"/>
      <w:r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4</w:t>
      </w:r>
      <w:r w:rsidR="006D3CDB"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. งาน </w:t>
      </w:r>
      <w:r w:rsidR="006D3CDB" w:rsidRPr="00FA0D22">
        <w:rPr>
          <w:rFonts w:ascii="Angsana New" w:eastAsia="Times New Roman" w:hAnsi="Angsana New" w:cs="Angsana New"/>
          <w:b/>
          <w:bCs/>
          <w:sz w:val="32"/>
          <w:szCs w:val="32"/>
        </w:rPr>
        <w:t>x-ray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6D3CDB" w:rsidRPr="00FA0D22" w14:paraId="5000E4C9" w14:textId="77777777" w:rsidTr="0085638F">
        <w:tc>
          <w:tcPr>
            <w:tcW w:w="812" w:type="dxa"/>
          </w:tcPr>
          <w:p w14:paraId="1613687D" w14:textId="77777777" w:rsidR="006D3CDB" w:rsidRPr="00B42907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019C4580" w14:textId="77777777" w:rsidR="006D3CDB" w:rsidRPr="00B42907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6322FAEB" w14:textId="77777777" w:rsidR="006D3CDB" w:rsidRPr="00B42907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6D3CDB" w:rsidRPr="00FA0D22" w14:paraId="2047EA3B" w14:textId="77777777" w:rsidTr="0085638F">
        <w:tc>
          <w:tcPr>
            <w:tcW w:w="812" w:type="dxa"/>
          </w:tcPr>
          <w:p w14:paraId="4D55C909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6F0E4C30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128DB930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620621B4" w14:textId="5DA46846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แ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ต่ยังขาดเนื้อหาบางส่วน ได้แก่ ผลลัพธ์ของงาน ตามตัวชี้วัด แผนพัฒนางาน แนะนำให้ทบทวนและแก้ไข</w:t>
            </w:r>
          </w:p>
        </w:tc>
      </w:tr>
      <w:tr w:rsidR="006D3CDB" w:rsidRPr="00FA0D22" w14:paraId="25EC3889" w14:textId="77777777" w:rsidTr="0085638F">
        <w:tc>
          <w:tcPr>
            <w:tcW w:w="812" w:type="dxa"/>
          </w:tcPr>
          <w:p w14:paraId="01F1AC3C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2F692242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08A10FEA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แนะนำให้นำโอกาสพัฒนาที่มีในหน่วยงานนำมาจัดทำ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เพื่อเป็นการพัฒนาระบบงาน </w:t>
            </w:r>
          </w:p>
        </w:tc>
      </w:tr>
      <w:tr w:rsidR="006D3CDB" w:rsidRPr="00FA0D22" w14:paraId="4ACF25F8" w14:textId="77777777" w:rsidTr="0085638F">
        <w:tc>
          <w:tcPr>
            <w:tcW w:w="812" w:type="dxa"/>
          </w:tcPr>
          <w:p w14:paraId="72419FE8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5AA073B4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588393EF" w14:textId="77777777" w:rsidR="006D3CDB" w:rsidRPr="00FA0D22" w:rsidRDefault="006D3CDB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 และกิจกรรมหัวหน้าพาทำ</w:t>
            </w:r>
          </w:p>
        </w:tc>
      </w:tr>
      <w:tr w:rsidR="006D3CDB" w:rsidRPr="00FA0D22" w14:paraId="02011D7D" w14:textId="77777777" w:rsidTr="0085638F">
        <w:tc>
          <w:tcPr>
            <w:tcW w:w="812" w:type="dxa"/>
          </w:tcPr>
          <w:p w14:paraId="07F07563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2ED405B9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16EC4ADF" w14:textId="210D8D99" w:rsidR="006D3CDB" w:rsidRPr="00FA0D22" w:rsidRDefault="004B0B85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ควรมีแนวทาง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CPG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ในการปฏิบัติงาน</w:t>
            </w:r>
            <w:r w:rsidR="006D3CDB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</w:p>
        </w:tc>
      </w:tr>
      <w:tr w:rsidR="006D3CDB" w:rsidRPr="00FA0D22" w14:paraId="3912EBB8" w14:textId="77777777" w:rsidTr="0085638F">
        <w:tc>
          <w:tcPr>
            <w:tcW w:w="812" w:type="dxa"/>
          </w:tcPr>
          <w:p w14:paraId="7FD4FB08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28AF4BB6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21368A1D" w14:textId="77777777" w:rsidR="006D3CDB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แสงไฟไม่เพียงบริเวณห้องทำงานของเจ้าหน้าที่ </w:t>
            </w:r>
          </w:p>
          <w:p w14:paraId="2106DB69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ควรมีการเพิ่มแสงสว่าง </w:t>
            </w:r>
          </w:p>
          <w:p w14:paraId="67F83B97" w14:textId="1DE7A5A2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แนะนำให้มีการจัดทำป้าย 5 ส ให้ชัดเจน และสวยงาน</w:t>
            </w:r>
          </w:p>
        </w:tc>
      </w:tr>
      <w:tr w:rsidR="006D3CDB" w:rsidRPr="00FA0D22" w14:paraId="47026DFB" w14:textId="77777777" w:rsidTr="0085638F">
        <w:tc>
          <w:tcPr>
            <w:tcW w:w="812" w:type="dxa"/>
          </w:tcPr>
          <w:p w14:paraId="25E9BFD9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14:paraId="13719EAF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08E1518E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6D3CDB" w:rsidRPr="00FA0D22" w14:paraId="26CC29EA" w14:textId="77777777" w:rsidTr="0085638F">
        <w:tc>
          <w:tcPr>
            <w:tcW w:w="812" w:type="dxa"/>
          </w:tcPr>
          <w:p w14:paraId="43421545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5936BECC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244283EF" w14:textId="3E63A2BC" w:rsidR="006D3CDB" w:rsidRPr="00FA0D22" w:rsidRDefault="004B0B85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การระบายอากาศ พื้นที่ในห้อง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x-ray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ไม่ดี เสี่ยงต่อการติดเชื้อ แนะนำให้ จนท ปฏิบัติตามหลัก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IC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เน้นเรื่องการทำความสะอาดเตียง หรือบริเวณจุดที่ผู้ป่วยสัมผัสทุกครั้งหลัง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>X-RAY</w:t>
            </w:r>
          </w:p>
        </w:tc>
      </w:tr>
      <w:tr w:rsidR="006D3CDB" w:rsidRPr="00FA0D22" w14:paraId="4096ABFB" w14:textId="77777777" w:rsidTr="0085638F">
        <w:tc>
          <w:tcPr>
            <w:tcW w:w="812" w:type="dxa"/>
          </w:tcPr>
          <w:p w14:paraId="0170B16E" w14:textId="77777777" w:rsidR="006D3CDB" w:rsidRPr="00FA0D22" w:rsidRDefault="006D3CD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5B537E02" w14:textId="77777777" w:rsidR="006D3CDB" w:rsidRPr="00FA0D22" w:rsidRDefault="006D3CD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2D1603A5" w14:textId="18A0140B" w:rsidR="006D3CDB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ควรมีการใช้แถบวัดปริมาณรังสีทุกครั้งที่ให้บริการ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X-RAY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ผู้ป่วย</w:t>
            </w:r>
          </w:p>
        </w:tc>
      </w:tr>
      <w:bookmarkEnd w:id="2"/>
    </w:tbl>
    <w:p w14:paraId="2ADE4C68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25D558BD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3AD080B3" w14:textId="1C769B38" w:rsidR="004B0B85" w:rsidRPr="00FA0D22" w:rsidRDefault="004B0B85" w:rsidP="004B0B85">
      <w:pPr>
        <w:rPr>
          <w:rFonts w:ascii="Angsana New" w:hAnsi="Angsana New" w:cs="Angsana New"/>
          <w:sz w:val="32"/>
          <w:szCs w:val="32"/>
        </w:rPr>
      </w:pPr>
      <w:r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 xml:space="preserve">5. </w:t>
      </w:r>
      <w:r w:rsidR="00A743B2"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t>ยุทธศาสตร์/เวชระเบียน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4B0B85" w:rsidRPr="00FA0D22" w14:paraId="784C7918" w14:textId="77777777" w:rsidTr="0085638F">
        <w:tc>
          <w:tcPr>
            <w:tcW w:w="812" w:type="dxa"/>
          </w:tcPr>
          <w:p w14:paraId="6BE625F8" w14:textId="77777777" w:rsidR="004B0B85" w:rsidRPr="00B42907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774B9E37" w14:textId="77777777" w:rsidR="004B0B85" w:rsidRPr="00B42907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2B019F64" w14:textId="77777777" w:rsidR="004B0B85" w:rsidRPr="00B42907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4B0B85" w:rsidRPr="00FA0D22" w14:paraId="7E9C1A42" w14:textId="77777777" w:rsidTr="0085638F">
        <w:tc>
          <w:tcPr>
            <w:tcW w:w="812" w:type="dxa"/>
          </w:tcPr>
          <w:p w14:paraId="28CE8FA5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17698596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46367A66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330269A8" w14:textId="2C09BE93" w:rsidR="004B0B85" w:rsidRPr="00FA0D22" w:rsidRDefault="004B0B85" w:rsidP="00A743B2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A743B2" w:rsidRPr="00FA0D22">
              <w:rPr>
                <w:rFonts w:ascii="Angsana New" w:hAnsi="Angsana New" w:cs="Angsana New"/>
                <w:sz w:val="32"/>
                <w:szCs w:val="32"/>
                <w:cs/>
              </w:rPr>
              <w:t>ครบทุกงานในแผนก และมีการ</w:t>
            </w:r>
            <w:r w:rsidR="00A743B2" w:rsidRPr="00FA0D22">
              <w:rPr>
                <w:rFonts w:ascii="Angsana New" w:hAnsi="Angsana New" w:cs="Angsana New"/>
                <w:sz w:val="32"/>
                <w:szCs w:val="32"/>
              </w:rPr>
              <w:t xml:space="preserve"> Update </w:t>
            </w:r>
            <w:r w:rsidR="00A743B2" w:rsidRPr="00FA0D22">
              <w:rPr>
                <w:rFonts w:ascii="Angsana New" w:hAnsi="Angsana New" w:cs="Angsana New"/>
                <w:sz w:val="32"/>
                <w:szCs w:val="32"/>
                <w:cs/>
              </w:rPr>
              <w:t>ข้อมูลเป็นปัจจุบัน</w:t>
            </w:r>
          </w:p>
        </w:tc>
      </w:tr>
      <w:tr w:rsidR="004B0B85" w:rsidRPr="00FA0D22" w14:paraId="7F7B8EEE" w14:textId="77777777" w:rsidTr="0085638F">
        <w:tc>
          <w:tcPr>
            <w:tcW w:w="812" w:type="dxa"/>
          </w:tcPr>
          <w:p w14:paraId="45A85A13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66946DBB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67428F2D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แนะนำให้นำโอกาสพัฒนาที่มีในหน่วยงานนำมาจัดทำ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เพื่อเป็นการพัฒนาระบบงาน </w:t>
            </w:r>
          </w:p>
        </w:tc>
      </w:tr>
      <w:tr w:rsidR="004B0B85" w:rsidRPr="00FA0D22" w14:paraId="329B517C" w14:textId="77777777" w:rsidTr="0085638F">
        <w:tc>
          <w:tcPr>
            <w:tcW w:w="812" w:type="dxa"/>
          </w:tcPr>
          <w:p w14:paraId="42273BA5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7627F417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75CC1DAC" w14:textId="77777777" w:rsidR="004B0B85" w:rsidRPr="00FA0D22" w:rsidRDefault="004B0B85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 และกิจกรรมหัวหน้าพาทำ</w:t>
            </w:r>
          </w:p>
        </w:tc>
      </w:tr>
      <w:tr w:rsidR="004B0B85" w:rsidRPr="00FA0D22" w14:paraId="5E90AE84" w14:textId="77777777" w:rsidTr="0085638F">
        <w:tc>
          <w:tcPr>
            <w:tcW w:w="812" w:type="dxa"/>
          </w:tcPr>
          <w:p w14:paraId="0B91E195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7687DB4E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54F538CB" w14:textId="1CA40FBF" w:rsidR="004B0B85" w:rsidRPr="00FA0D22" w:rsidRDefault="004B0B85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ควรมีแนวทาง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CPG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ในการปฏิบัติงาน</w:t>
            </w:r>
            <w:r w:rsidR="00A743B2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ให้ครบทุกงานและมีการปรับปรุงแนวทาง</w:t>
            </w:r>
          </w:p>
        </w:tc>
      </w:tr>
      <w:tr w:rsidR="004B0B85" w:rsidRPr="00FA0D22" w14:paraId="7A8DFED1" w14:textId="77777777" w:rsidTr="0085638F">
        <w:tc>
          <w:tcPr>
            <w:tcW w:w="812" w:type="dxa"/>
          </w:tcPr>
          <w:p w14:paraId="6F83F7EF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34CB80F0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27797BC5" w14:textId="39A3F77C" w:rsidR="004B0B85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พบปัญหาเวชระเบียนไม่มีที่จัดเก็บ เสี่ยงต่อการสูญหาย (ห้องเก็บเวชระเบียนเต็ม) รอแผนพัฒนาของโรงพยาบาลในลำดับถัดไป</w:t>
            </w:r>
          </w:p>
        </w:tc>
      </w:tr>
      <w:tr w:rsidR="004B0B85" w:rsidRPr="00FA0D22" w14:paraId="10F7C0A3" w14:textId="77777777" w:rsidTr="0085638F">
        <w:tc>
          <w:tcPr>
            <w:tcW w:w="812" w:type="dxa"/>
          </w:tcPr>
          <w:p w14:paraId="3475985B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4541" w:type="dxa"/>
          </w:tcPr>
          <w:p w14:paraId="1E629B6D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47F15932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4B0B85" w:rsidRPr="00FA0D22" w14:paraId="22605E58" w14:textId="77777777" w:rsidTr="0085638F">
        <w:tc>
          <w:tcPr>
            <w:tcW w:w="812" w:type="dxa"/>
          </w:tcPr>
          <w:p w14:paraId="0BA5EF28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77D47F02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2E1979BF" w14:textId="09F48F0A" w:rsidR="004B0B85" w:rsidRPr="00FA0D22" w:rsidRDefault="00A743B2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ควรมีการจัดเก็บสายไฟให้เป็นระเบียบตามหลัก 5 ส เพื่อความปลอดภัยในการใช้งาน</w:t>
            </w:r>
          </w:p>
        </w:tc>
      </w:tr>
      <w:tr w:rsidR="004B0B85" w:rsidRPr="00FA0D22" w14:paraId="547547D2" w14:textId="77777777" w:rsidTr="0085638F">
        <w:tc>
          <w:tcPr>
            <w:tcW w:w="812" w:type="dxa"/>
          </w:tcPr>
          <w:p w14:paraId="66101428" w14:textId="77777777" w:rsidR="004B0B85" w:rsidRPr="00FA0D22" w:rsidRDefault="004B0B85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11E23998" w14:textId="77777777" w:rsidR="004B0B85" w:rsidRPr="00FA0D22" w:rsidRDefault="004B0B85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2EC847BF" w14:textId="37A8642F" w:rsidR="004B0B85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มีการส่งเสริมสุขภาพของบุคลากรตามแผนพัฒนาของโรงพยาบาล บุคลากรในหน่วยงานมีภาวะ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BMI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เกิน ซึ่งได้เข้ารับการปรับเปลี่ยนพฤติกรรมตามแผน</w:t>
            </w:r>
          </w:p>
        </w:tc>
      </w:tr>
    </w:tbl>
    <w:p w14:paraId="733F7DDE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7878730A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6614F973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5AAF8531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39DB1CB3" w14:textId="5F66FA38" w:rsidR="00A743B2" w:rsidRPr="00FA0D22" w:rsidRDefault="00A743B2" w:rsidP="00A743B2">
      <w:pPr>
        <w:rPr>
          <w:rFonts w:ascii="Angsana New" w:hAnsi="Angsana New" w:cs="Angsana New"/>
          <w:sz w:val="32"/>
          <w:szCs w:val="32"/>
        </w:rPr>
      </w:pPr>
      <w:bookmarkStart w:id="3" w:name="_Hlk136433850"/>
      <w:r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 xml:space="preserve">6. งาน </w:t>
      </w:r>
      <w:r w:rsidRPr="00FA0D22">
        <w:rPr>
          <w:rFonts w:ascii="Angsana New" w:eastAsia="Times New Roman" w:hAnsi="Angsana New" w:cs="Angsana New"/>
          <w:b/>
          <w:bCs/>
          <w:sz w:val="32"/>
          <w:szCs w:val="32"/>
        </w:rPr>
        <w:t>LAB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A743B2" w:rsidRPr="00FA0D22" w14:paraId="698EB4DB" w14:textId="77777777" w:rsidTr="0085638F">
        <w:tc>
          <w:tcPr>
            <w:tcW w:w="812" w:type="dxa"/>
          </w:tcPr>
          <w:p w14:paraId="25E8CBE8" w14:textId="77777777" w:rsidR="00A743B2" w:rsidRPr="00B42907" w:rsidRDefault="00A743B2" w:rsidP="00B42907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6EE344B1" w14:textId="77777777" w:rsidR="00A743B2" w:rsidRPr="00B42907" w:rsidRDefault="00A743B2" w:rsidP="00B42907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1FCF2A19" w14:textId="77777777" w:rsidR="00A743B2" w:rsidRPr="00B42907" w:rsidRDefault="00A743B2" w:rsidP="00B42907">
            <w:pPr>
              <w:spacing w:line="24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B4290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A743B2" w:rsidRPr="00FA0D22" w14:paraId="0CDD2D18" w14:textId="77777777" w:rsidTr="0085638F">
        <w:tc>
          <w:tcPr>
            <w:tcW w:w="812" w:type="dxa"/>
          </w:tcPr>
          <w:p w14:paraId="22BD231B" w14:textId="77777777" w:rsidR="00A743B2" w:rsidRPr="00FA0D22" w:rsidRDefault="00A743B2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4CF88BB7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7614BB34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145E9DEC" w14:textId="49ADF3EE" w:rsidR="00A743B2" w:rsidRPr="00FA0D22" w:rsidRDefault="00A743B2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ให้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Update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ข้อมูลให้เป็นปัจจุบัน </w:t>
            </w:r>
          </w:p>
        </w:tc>
      </w:tr>
      <w:tr w:rsidR="00A743B2" w:rsidRPr="00FA0D22" w14:paraId="0E766FC6" w14:textId="77777777" w:rsidTr="0085638F">
        <w:tc>
          <w:tcPr>
            <w:tcW w:w="812" w:type="dxa"/>
          </w:tcPr>
          <w:p w14:paraId="1C17BAB4" w14:textId="77777777" w:rsidR="00A743B2" w:rsidRPr="00FA0D22" w:rsidRDefault="00A743B2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55623BB8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3499E1C1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แนะนำให้นำโอกาสพัฒนาที่มีในหน่วยงานนำมาจัดทำ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เพื่อเป็นการพัฒนาระบบงาน </w:t>
            </w:r>
          </w:p>
        </w:tc>
      </w:tr>
      <w:tr w:rsidR="00A743B2" w:rsidRPr="00FA0D22" w14:paraId="3570E54F" w14:textId="77777777" w:rsidTr="0085638F">
        <w:tc>
          <w:tcPr>
            <w:tcW w:w="812" w:type="dxa"/>
          </w:tcPr>
          <w:p w14:paraId="70AABD6B" w14:textId="77777777" w:rsidR="00A743B2" w:rsidRPr="00FA0D22" w:rsidRDefault="00A743B2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61319E71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47983688" w14:textId="77777777" w:rsidR="00A743B2" w:rsidRPr="00FA0D22" w:rsidRDefault="00A743B2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 และกิจกรรมหัวหน้าพาทำ</w:t>
            </w:r>
          </w:p>
        </w:tc>
      </w:tr>
      <w:tr w:rsidR="00A743B2" w:rsidRPr="00FA0D22" w14:paraId="0365768B" w14:textId="77777777" w:rsidTr="0085638F">
        <w:tc>
          <w:tcPr>
            <w:tcW w:w="812" w:type="dxa"/>
          </w:tcPr>
          <w:p w14:paraId="4719E2BD" w14:textId="77777777" w:rsidR="00A743B2" w:rsidRPr="00FA0D22" w:rsidRDefault="00A743B2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471C3ABC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2106227A" w14:textId="448B6BD1" w:rsidR="00A743B2" w:rsidRPr="00FA0D22" w:rsidRDefault="00381131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</w:t>
            </w:r>
          </w:p>
        </w:tc>
      </w:tr>
      <w:tr w:rsidR="00A743B2" w:rsidRPr="00FA0D22" w14:paraId="3BA4127F" w14:textId="77777777" w:rsidTr="0085638F">
        <w:tc>
          <w:tcPr>
            <w:tcW w:w="812" w:type="dxa"/>
          </w:tcPr>
          <w:p w14:paraId="66816C44" w14:textId="77777777" w:rsidR="00A743B2" w:rsidRPr="00FA0D22" w:rsidRDefault="00A743B2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0E234845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1813FB83" w14:textId="2CB3D1D8" w:rsidR="00A743B2" w:rsidRPr="00FA0D22" w:rsidRDefault="00381131" w:rsidP="00A743B2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- </w:t>
            </w:r>
            <w:r w:rsidR="00A743B2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อัตรากำลังไม่เพียงพอ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</w:p>
          <w:p w14:paraId="7A983131" w14:textId="5F0D10DA" w:rsidR="00A743B2" w:rsidRPr="00FA0D22" w:rsidRDefault="00381131" w:rsidP="00A743B2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- ควรมีการทบทวนการลงผลตรวจ ในระบบ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HI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กรณีส่งแลปนอก (บางรายการไม่มีการบันทึกข้อมูล)</w:t>
            </w:r>
            <w:r w:rsidR="00A743B2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</w:p>
        </w:tc>
      </w:tr>
      <w:tr w:rsidR="00A743B2" w:rsidRPr="00FA0D22" w14:paraId="2FAA1F60" w14:textId="77777777" w:rsidTr="0085638F">
        <w:tc>
          <w:tcPr>
            <w:tcW w:w="812" w:type="dxa"/>
          </w:tcPr>
          <w:p w14:paraId="206668FB" w14:textId="39FC857B" w:rsidR="00A743B2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</w:p>
        </w:tc>
        <w:tc>
          <w:tcPr>
            <w:tcW w:w="4541" w:type="dxa"/>
          </w:tcPr>
          <w:p w14:paraId="13D62CAB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1A7C5A8A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A743B2" w:rsidRPr="00FA0D22" w14:paraId="6A3629FD" w14:textId="77777777" w:rsidTr="0085638F">
        <w:tc>
          <w:tcPr>
            <w:tcW w:w="812" w:type="dxa"/>
          </w:tcPr>
          <w:p w14:paraId="2C82650B" w14:textId="77777777" w:rsidR="00A743B2" w:rsidRPr="00FA0D22" w:rsidRDefault="00A743B2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216B0F32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02D08DFE" w14:textId="77777777" w:rsidR="00A743B2" w:rsidRPr="00FA0D22" w:rsidRDefault="00381131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ควรส่งเสริมให้มีการดำเนินกิจกรรม 5 ส ปฏิบัติตามมาตรฐาน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IC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เพื่อป้องกันการติดเชื้อ และการแพร่กระจายเชื้อ</w:t>
            </w:r>
          </w:p>
          <w:p w14:paraId="2332AD7C" w14:textId="5B95F7B5" w:rsidR="00381131" w:rsidRPr="00FA0D22" w:rsidRDefault="00381131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พื้นที่คับแคบ</w:t>
            </w:r>
          </w:p>
        </w:tc>
      </w:tr>
      <w:tr w:rsidR="00A743B2" w:rsidRPr="00FA0D22" w14:paraId="0EC1A7DF" w14:textId="77777777" w:rsidTr="0085638F">
        <w:tc>
          <w:tcPr>
            <w:tcW w:w="812" w:type="dxa"/>
          </w:tcPr>
          <w:p w14:paraId="3AF5B4BD" w14:textId="77777777" w:rsidR="00A743B2" w:rsidRPr="00FA0D22" w:rsidRDefault="00A743B2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7F238ABA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74F0AEB6" w14:textId="77777777" w:rsidR="00A743B2" w:rsidRPr="00FA0D22" w:rsidRDefault="00A743B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มีการส่งเสริมสุขภาพของบุคลากรตามแผนพัฒนาของโรงพยาบาล บุคลากรในหน่วยงานมีภาวะ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BMI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เกิน ซึ่งได้เข้ารับการปรับเปลี่ยนพฤติกรรมตามแผน</w:t>
            </w:r>
          </w:p>
          <w:p w14:paraId="118DFA22" w14:textId="4C175FC2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และเน้นการสวมใส่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PPE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ที่เหมาะสมในระหว่างการปฏิบัติงาน</w:t>
            </w:r>
          </w:p>
        </w:tc>
      </w:tr>
      <w:bookmarkEnd w:id="3"/>
    </w:tbl>
    <w:p w14:paraId="76346E90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2FC9531C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3FABB917" w14:textId="1231E819" w:rsidR="00381131" w:rsidRPr="00FA0D22" w:rsidRDefault="00381131" w:rsidP="00381131">
      <w:pPr>
        <w:rPr>
          <w:rFonts w:ascii="Angsana New" w:hAnsi="Angsana New" w:cs="Angsana New"/>
          <w:sz w:val="32"/>
          <w:szCs w:val="32"/>
        </w:rPr>
      </w:pPr>
      <w:r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7. งานซักฟอก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381131" w:rsidRPr="00FA0D22" w14:paraId="59F1D8D2" w14:textId="77777777" w:rsidTr="0085638F">
        <w:tc>
          <w:tcPr>
            <w:tcW w:w="812" w:type="dxa"/>
          </w:tcPr>
          <w:p w14:paraId="39E87222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256F66D5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3DC8C31C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381131" w:rsidRPr="00FA0D22" w14:paraId="5DB7C781" w14:textId="77777777" w:rsidTr="0085638F">
        <w:tc>
          <w:tcPr>
            <w:tcW w:w="812" w:type="dxa"/>
          </w:tcPr>
          <w:p w14:paraId="2E17CD5A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622DC019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102F6716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05926EF8" w14:textId="77777777" w:rsidR="00381131" w:rsidRPr="00FA0D22" w:rsidRDefault="00381131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ให้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Update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ข้อมูลให้เป็นปัจจุบัน </w:t>
            </w:r>
          </w:p>
        </w:tc>
      </w:tr>
      <w:tr w:rsidR="00381131" w:rsidRPr="00FA0D22" w14:paraId="59A0548F" w14:textId="77777777" w:rsidTr="0085638F">
        <w:tc>
          <w:tcPr>
            <w:tcW w:w="812" w:type="dxa"/>
          </w:tcPr>
          <w:p w14:paraId="6E6D8E88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7C01DC1B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714141A8" w14:textId="77777777" w:rsidR="00381131" w:rsidRPr="00FA0D22" w:rsidRDefault="00381131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แนะนำให้นำโอกาสพัฒนาที่มีในหน่วยงานนำมาจัดทำ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เพื่อเป็นการพัฒนาระบบงาน เช่น ผ้าสูญหาย  ผ้าไม่สะอาด</w:t>
            </w:r>
          </w:p>
          <w:p w14:paraId="6E65FCCE" w14:textId="6B66BA2C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 </w:t>
            </w:r>
          </w:p>
        </w:tc>
      </w:tr>
      <w:tr w:rsidR="00381131" w:rsidRPr="00FA0D22" w14:paraId="6C72652E" w14:textId="77777777" w:rsidTr="0085638F">
        <w:tc>
          <w:tcPr>
            <w:tcW w:w="812" w:type="dxa"/>
          </w:tcPr>
          <w:p w14:paraId="76D8D72D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77C3C265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2C059002" w14:textId="77777777" w:rsidR="00381131" w:rsidRPr="00FA0D22" w:rsidRDefault="00381131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 และกิจกรรมหัวหน้าพาทำ</w:t>
            </w:r>
          </w:p>
        </w:tc>
      </w:tr>
      <w:tr w:rsidR="00381131" w:rsidRPr="00FA0D22" w14:paraId="44E7F81F" w14:textId="77777777" w:rsidTr="0085638F">
        <w:tc>
          <w:tcPr>
            <w:tcW w:w="812" w:type="dxa"/>
          </w:tcPr>
          <w:p w14:paraId="7BA08859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589BBB3C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696AE534" w14:textId="4FEE197D" w:rsidR="00381131" w:rsidRPr="00FA0D22" w:rsidRDefault="00381131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-</w:t>
            </w:r>
          </w:p>
        </w:tc>
      </w:tr>
      <w:tr w:rsidR="00381131" w:rsidRPr="00FA0D22" w14:paraId="7868FD0D" w14:textId="77777777" w:rsidTr="0085638F">
        <w:tc>
          <w:tcPr>
            <w:tcW w:w="812" w:type="dxa"/>
          </w:tcPr>
          <w:p w14:paraId="12269D3F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6E6B4783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27DA2FD0" w14:textId="2A807D88" w:rsidR="00381131" w:rsidRPr="00FA0D22" w:rsidRDefault="000522CB" w:rsidP="000522CB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ควรมีทะเบียนเก็บรวบรวมข้อมูลความเสี่ยงของหน่วยงาน และนำมาทบทวนให้เกิดการพัฒนางาน</w:t>
            </w:r>
            <w:r w:rsidR="00381131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</w:p>
        </w:tc>
      </w:tr>
      <w:tr w:rsidR="00381131" w:rsidRPr="00FA0D22" w14:paraId="1A48E3F1" w14:textId="77777777" w:rsidTr="0085638F">
        <w:tc>
          <w:tcPr>
            <w:tcW w:w="812" w:type="dxa"/>
          </w:tcPr>
          <w:p w14:paraId="6EC0C84B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</w:p>
        </w:tc>
        <w:tc>
          <w:tcPr>
            <w:tcW w:w="4541" w:type="dxa"/>
          </w:tcPr>
          <w:p w14:paraId="74D0C6BA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0864B38D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381131" w:rsidRPr="00FA0D22" w14:paraId="0507F753" w14:textId="77777777" w:rsidTr="0085638F">
        <w:tc>
          <w:tcPr>
            <w:tcW w:w="812" w:type="dxa"/>
          </w:tcPr>
          <w:p w14:paraId="795D6578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0F0AB365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2890D47A" w14:textId="77777777" w:rsidR="00381131" w:rsidRPr="00FA0D22" w:rsidRDefault="00381131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ควรส่งเสริมให้มีการดำเนินกิจกรรม 5 ส ปฏิบัติตามมาตรฐาน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IC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เพื่อป้องกันการติดเชื้อ และการแพร่กระจายเชื้อ</w:t>
            </w:r>
          </w:p>
          <w:p w14:paraId="57341B4B" w14:textId="2CF552AA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แนะนำเรื่องการจัดการขยะ ให้มีการแยกขยะให้ถูกต้องตามประเภทของขยะ</w:t>
            </w:r>
          </w:p>
        </w:tc>
      </w:tr>
      <w:tr w:rsidR="00381131" w:rsidRPr="00FA0D22" w14:paraId="57783BDA" w14:textId="77777777" w:rsidTr="0085638F">
        <w:tc>
          <w:tcPr>
            <w:tcW w:w="812" w:type="dxa"/>
          </w:tcPr>
          <w:p w14:paraId="1DA7CDEC" w14:textId="77777777" w:rsidR="00381131" w:rsidRPr="00FA0D22" w:rsidRDefault="00381131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49939500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3C9575C7" w14:textId="77777777" w:rsidR="00381131" w:rsidRPr="00FA0D22" w:rsidRDefault="00381131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เน้นการสวมใส่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PPE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ที่เหมาะสมในระหว่างการปฏิบัติงาน</w:t>
            </w:r>
          </w:p>
          <w:p w14:paraId="3B9B7F87" w14:textId="1C4C18CA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ควรส่งเสริมให้มีการล้างมือตามหลัง 5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moment 7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ขั้นตอน</w:t>
            </w:r>
          </w:p>
        </w:tc>
      </w:tr>
    </w:tbl>
    <w:p w14:paraId="0D42E18C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21AC52AE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12A80865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01203FB9" w14:textId="77777777" w:rsidR="000522CB" w:rsidRPr="00FA0D22" w:rsidRDefault="000522CB">
      <w:pPr>
        <w:rPr>
          <w:rFonts w:ascii="Angsana New" w:hAnsi="Angsana New" w:cs="Angsana New"/>
          <w:sz w:val="32"/>
          <w:szCs w:val="32"/>
        </w:rPr>
      </w:pPr>
    </w:p>
    <w:p w14:paraId="42098673" w14:textId="3B7A5A7C" w:rsidR="00511C36" w:rsidRPr="00FA0D22" w:rsidRDefault="000522CB">
      <w:pPr>
        <w:rPr>
          <w:rFonts w:ascii="Angsana New" w:hAnsi="Angsana New" w:cs="Angsana New"/>
          <w:sz w:val="32"/>
          <w:szCs w:val="32"/>
        </w:rPr>
      </w:pPr>
      <w:r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8. งานจ่ายกลาง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0522CB" w:rsidRPr="00FA0D22" w14:paraId="011EBB0A" w14:textId="77777777" w:rsidTr="0085638F">
        <w:tc>
          <w:tcPr>
            <w:tcW w:w="812" w:type="dxa"/>
          </w:tcPr>
          <w:p w14:paraId="7B6F8416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002B2AD8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131754D9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0522CB" w:rsidRPr="00FA0D22" w14:paraId="0D32F3FD" w14:textId="77777777" w:rsidTr="0085638F">
        <w:tc>
          <w:tcPr>
            <w:tcW w:w="812" w:type="dxa"/>
          </w:tcPr>
          <w:p w14:paraId="12FA24F1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2167E0F7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292E29BC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6B03D5EE" w14:textId="77777777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ให้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Update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ข้อมูลให้เป็นปัจจุบัน </w:t>
            </w:r>
          </w:p>
        </w:tc>
      </w:tr>
      <w:tr w:rsidR="000522CB" w:rsidRPr="00FA0D22" w14:paraId="2EADAE1B" w14:textId="77777777" w:rsidTr="0085638F">
        <w:tc>
          <w:tcPr>
            <w:tcW w:w="812" w:type="dxa"/>
          </w:tcPr>
          <w:p w14:paraId="76C6F35E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497361C5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7FBA71D3" w14:textId="4C18415A" w:rsidR="000522CB" w:rsidRPr="00FA0D22" w:rsidRDefault="000522CB" w:rsidP="000522CB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แนะนำให้นำโอกาสพัฒนาที่มีในหน่วยงานนำมาจัดทำ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เพื่อเป็นการพัฒนาระบบงาน เช่น เครื่องมือสูญหาย  จัดอุปกรณ์ใน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SET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ไม่ครบ  </w:t>
            </w:r>
          </w:p>
        </w:tc>
      </w:tr>
      <w:tr w:rsidR="000522CB" w:rsidRPr="00FA0D22" w14:paraId="574846C3" w14:textId="77777777" w:rsidTr="0085638F">
        <w:tc>
          <w:tcPr>
            <w:tcW w:w="812" w:type="dxa"/>
          </w:tcPr>
          <w:p w14:paraId="57FCFE6D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1FB9736A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288D7EDA" w14:textId="77777777" w:rsidR="000522CB" w:rsidRPr="00FA0D22" w:rsidRDefault="000522CB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ควรส่งเสริมให้มีการพัฒนา 12 กิจกรรมอย่างต่อเนื่อง และกิจกรรมหัวหน้าพาทำ</w:t>
            </w:r>
          </w:p>
        </w:tc>
      </w:tr>
      <w:tr w:rsidR="000522CB" w:rsidRPr="00FA0D22" w14:paraId="3C5A3C03" w14:textId="77777777" w:rsidTr="0085638F">
        <w:tc>
          <w:tcPr>
            <w:tcW w:w="812" w:type="dxa"/>
          </w:tcPr>
          <w:p w14:paraId="0ACF9151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5806882C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0DA2DF39" w14:textId="33454750" w:rsidR="000522CB" w:rsidRPr="00FA0D22" w:rsidRDefault="000522CB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ควรมีการปฏิบัติงานตามกระบวนการทำงาน ตามมาตรฐาน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>CPG</w:t>
            </w:r>
          </w:p>
        </w:tc>
      </w:tr>
      <w:tr w:rsidR="000522CB" w:rsidRPr="00FA0D22" w14:paraId="1243629C" w14:textId="77777777" w:rsidTr="0085638F">
        <w:tc>
          <w:tcPr>
            <w:tcW w:w="812" w:type="dxa"/>
          </w:tcPr>
          <w:p w14:paraId="6CBD22AB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2EE7E352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11089B88" w14:textId="77777777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ควรมีทะเบียนเก็บรวบรวมข้อมูลความเสี่ยงของหน่วยงาน และนำมาทบทวนให้เกิดการพัฒนางาน </w:t>
            </w:r>
          </w:p>
        </w:tc>
      </w:tr>
      <w:tr w:rsidR="000522CB" w:rsidRPr="00FA0D22" w14:paraId="531A7AEF" w14:textId="77777777" w:rsidTr="0085638F">
        <w:tc>
          <w:tcPr>
            <w:tcW w:w="812" w:type="dxa"/>
          </w:tcPr>
          <w:p w14:paraId="3E2AC8F9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</w:p>
        </w:tc>
        <w:tc>
          <w:tcPr>
            <w:tcW w:w="4541" w:type="dxa"/>
          </w:tcPr>
          <w:p w14:paraId="0A6CCB2E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0ABB6B92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0522CB" w:rsidRPr="00FA0D22" w14:paraId="13DDDF6E" w14:textId="77777777" w:rsidTr="0085638F">
        <w:tc>
          <w:tcPr>
            <w:tcW w:w="812" w:type="dxa"/>
          </w:tcPr>
          <w:p w14:paraId="39EAF3D3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0598A6B2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4C3FA140" w14:textId="77777777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ควรส่งเสริมให้มีการดำเนินกิจกรรม 5 ส ปฏิบัติตามมาตรฐาน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IC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เพื่อป้องกันการติดเชื้อ และการแพร่กระจายเชื้อ</w:t>
            </w:r>
          </w:p>
          <w:p w14:paraId="01C0787E" w14:textId="77777777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แนะนำเรื่องการจัดการขยะ ให้มีการแยกขยะให้ถูกต้องตามประเภทของขยะ</w:t>
            </w:r>
          </w:p>
          <w:p w14:paraId="40F1B5F2" w14:textId="4823D9E6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ควรมีการตรวจสอบความพร้อมใช้ของถังดับเพลิง</w:t>
            </w:r>
          </w:p>
        </w:tc>
      </w:tr>
      <w:tr w:rsidR="000522CB" w:rsidRPr="00FA0D22" w14:paraId="251F43D7" w14:textId="77777777" w:rsidTr="0085638F">
        <w:tc>
          <w:tcPr>
            <w:tcW w:w="812" w:type="dxa"/>
          </w:tcPr>
          <w:p w14:paraId="41D1429F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13F5A86E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524B2F32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เน้นการสวมใส่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PPE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ที่เหมาะสมในระหว่างการปฏิบัติงาน</w:t>
            </w:r>
          </w:p>
          <w:p w14:paraId="295E6396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ควรส่งเสริมให้มีการล้างมือตามหลัง 5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moment 7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ขั้นตอน</w:t>
            </w:r>
          </w:p>
        </w:tc>
      </w:tr>
    </w:tbl>
    <w:p w14:paraId="45706EE7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7C07A76F" w14:textId="77777777" w:rsidR="00FA0D22" w:rsidRPr="00FA0D22" w:rsidRDefault="00FA0D22" w:rsidP="000522CB">
      <w:pPr>
        <w:rPr>
          <w:rFonts w:ascii="Angsana New" w:eastAsia="Times New Roman" w:hAnsi="Angsana New" w:cs="Angsana New"/>
          <w:b/>
          <w:bCs/>
          <w:sz w:val="32"/>
          <w:szCs w:val="32"/>
        </w:rPr>
      </w:pPr>
      <w:bookmarkStart w:id="4" w:name="_Hlk136435129"/>
    </w:p>
    <w:p w14:paraId="541D6728" w14:textId="4AAA22D8" w:rsidR="000522CB" w:rsidRPr="00FA0D22" w:rsidRDefault="000522CB" w:rsidP="000522CB">
      <w:pPr>
        <w:rPr>
          <w:rFonts w:ascii="Angsana New" w:hAnsi="Angsana New" w:cs="Angsana New"/>
          <w:sz w:val="32"/>
          <w:szCs w:val="32"/>
        </w:rPr>
      </w:pPr>
      <w:r w:rsidRPr="00FA0D22">
        <w:rPr>
          <w:rFonts w:ascii="Angsana New" w:eastAsia="Times New Roman" w:hAnsi="Angsana New" w:cs="Angsana New"/>
          <w:b/>
          <w:bCs/>
          <w:sz w:val="32"/>
          <w:szCs w:val="32"/>
          <w:cs/>
        </w:rPr>
        <w:lastRenderedPageBreak/>
        <w:t>9. งานโภชนาการ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0522CB" w:rsidRPr="00FA0D22" w14:paraId="11E7F1CE" w14:textId="77777777" w:rsidTr="0085638F">
        <w:tc>
          <w:tcPr>
            <w:tcW w:w="812" w:type="dxa"/>
          </w:tcPr>
          <w:p w14:paraId="070B3C7B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551BF115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2BFC8786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0522CB" w:rsidRPr="00FA0D22" w14:paraId="089CB5C6" w14:textId="77777777" w:rsidTr="0085638F">
        <w:tc>
          <w:tcPr>
            <w:tcW w:w="812" w:type="dxa"/>
          </w:tcPr>
          <w:p w14:paraId="0A342250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0D150C91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,</w:t>
            </w:r>
          </w:p>
          <w:p w14:paraId="7B8FBE4F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มาตรฐานฉบับบที่5</w:t>
            </w:r>
          </w:p>
        </w:tc>
        <w:tc>
          <w:tcPr>
            <w:tcW w:w="4253" w:type="dxa"/>
          </w:tcPr>
          <w:p w14:paraId="5484E046" w14:textId="77777777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ให้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Update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ข้อมูลให้เป็นปัจจุบัน </w:t>
            </w:r>
          </w:p>
        </w:tc>
      </w:tr>
      <w:tr w:rsidR="000522CB" w:rsidRPr="00FA0D22" w14:paraId="3494BD86" w14:textId="77777777" w:rsidTr="0085638F">
        <w:tc>
          <w:tcPr>
            <w:tcW w:w="812" w:type="dxa"/>
          </w:tcPr>
          <w:p w14:paraId="7EF62652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44291D3D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785373F7" w14:textId="57F9B6AF" w:rsidR="000522CB" w:rsidRPr="00FA0D22" w:rsidRDefault="00FA0D2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หน่วยงานมีการจัดทำ</w:t>
            </w:r>
            <w:r w:rsidR="000522CB"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CPG </w:t>
            </w:r>
            <w:r w:rsidR="000522CB"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ในการปฏิบ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ัติงานแต่ยังไม่ครอบคลุมในบางส่วน ส่งเสริมให้หน่วยงานมีการพัฒนา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CQI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อย่างต่อเนื่อง </w:t>
            </w:r>
          </w:p>
        </w:tc>
      </w:tr>
      <w:tr w:rsidR="000522CB" w:rsidRPr="00FA0D22" w14:paraId="065D8DD9" w14:textId="77777777" w:rsidTr="0085638F">
        <w:tc>
          <w:tcPr>
            <w:tcW w:w="812" w:type="dxa"/>
          </w:tcPr>
          <w:p w14:paraId="49377BA5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708F4B18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4440D5F9" w14:textId="21E24340" w:rsidR="000522CB" w:rsidRPr="00FA0D22" w:rsidRDefault="000522CB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ควรส่งเสริมให้มีการพัฒนา 12 กิจกรรมอย่างต่อเนื่อง </w:t>
            </w:r>
          </w:p>
        </w:tc>
      </w:tr>
      <w:tr w:rsidR="000522CB" w:rsidRPr="00FA0D22" w14:paraId="069B3672" w14:textId="77777777" w:rsidTr="0085638F">
        <w:tc>
          <w:tcPr>
            <w:tcW w:w="812" w:type="dxa"/>
          </w:tcPr>
          <w:p w14:paraId="4E176FE2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742C17D3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5A9AFAFA" w14:textId="493CED43" w:rsidR="000522CB" w:rsidRPr="00FA0D22" w:rsidRDefault="00FA0D22" w:rsidP="0085638F">
            <w:pPr>
              <w:spacing w:line="240" w:lineRule="atLeast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- </w:t>
            </w:r>
          </w:p>
        </w:tc>
      </w:tr>
      <w:tr w:rsidR="000522CB" w:rsidRPr="00FA0D22" w14:paraId="476BB316" w14:textId="77777777" w:rsidTr="0085638F">
        <w:tc>
          <w:tcPr>
            <w:tcW w:w="812" w:type="dxa"/>
          </w:tcPr>
          <w:p w14:paraId="0B845CEE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6FEDBBB3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0E46A66F" w14:textId="77777777" w:rsidR="000522CB" w:rsidRPr="00FA0D22" w:rsidRDefault="000522CB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ควรมีทะเบียนเก็บรวบรวมข้อมูลความเสี่ยงของหน่วยงาน และนำมาทบทวนให้เกิดการพัฒนางาน </w:t>
            </w:r>
          </w:p>
        </w:tc>
      </w:tr>
      <w:tr w:rsidR="000522CB" w:rsidRPr="00FA0D22" w14:paraId="1E682357" w14:textId="77777777" w:rsidTr="0085638F">
        <w:tc>
          <w:tcPr>
            <w:tcW w:w="812" w:type="dxa"/>
          </w:tcPr>
          <w:p w14:paraId="09C226C4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</w:p>
        </w:tc>
        <w:tc>
          <w:tcPr>
            <w:tcW w:w="4541" w:type="dxa"/>
          </w:tcPr>
          <w:p w14:paraId="7855E386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12067FF9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0522CB" w:rsidRPr="00FA0D22" w14:paraId="5DEADE0A" w14:textId="77777777" w:rsidTr="0085638F">
        <w:tc>
          <w:tcPr>
            <w:tcW w:w="812" w:type="dxa"/>
          </w:tcPr>
          <w:p w14:paraId="1C2076B5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2476B6C7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12A4F8D6" w14:textId="6C039543" w:rsidR="000522CB" w:rsidRPr="00FA0D22" w:rsidRDefault="00FA0D22" w:rsidP="0085638F">
            <w:pPr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ไม่มีทางเดินไปยังอาคารล้างถาดอาหาร (หน้าฝน ไม่สามารถเดินไปยังบริเวณจุดล้างถาดอาหารได้)</w:t>
            </w:r>
          </w:p>
        </w:tc>
      </w:tr>
      <w:tr w:rsidR="000522CB" w:rsidRPr="00FA0D22" w14:paraId="7AB4C1D1" w14:textId="77777777" w:rsidTr="0085638F">
        <w:tc>
          <w:tcPr>
            <w:tcW w:w="812" w:type="dxa"/>
          </w:tcPr>
          <w:p w14:paraId="16551D99" w14:textId="77777777" w:rsidR="000522CB" w:rsidRPr="00FA0D22" w:rsidRDefault="000522CB" w:rsidP="0085638F">
            <w:pPr>
              <w:spacing w:line="24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5A5D22A3" w14:textId="77777777" w:rsidR="000522CB" w:rsidRPr="00FA0D22" w:rsidRDefault="000522CB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ผลลัพธ์ของกระบวนการส่งเสริมสุขภาพ</w:t>
            </w:r>
          </w:p>
        </w:tc>
        <w:tc>
          <w:tcPr>
            <w:tcW w:w="4253" w:type="dxa"/>
          </w:tcPr>
          <w:p w14:paraId="17FDB27A" w14:textId="653874B2" w:rsidR="000522CB" w:rsidRPr="00FA0D22" w:rsidRDefault="00FA0D22" w:rsidP="0085638F">
            <w:pPr>
              <w:spacing w:line="24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มีการส่งเสริมสุขภาพของบุคลากรตามแผนพัฒนาของโรงพยาบาล </w:t>
            </w:r>
          </w:p>
        </w:tc>
      </w:tr>
      <w:bookmarkEnd w:id="4"/>
    </w:tbl>
    <w:p w14:paraId="1F06E4AD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47447048" w14:textId="77777777" w:rsidR="00511C36" w:rsidRPr="00FA0D22" w:rsidRDefault="00511C36">
      <w:pPr>
        <w:rPr>
          <w:rFonts w:ascii="Angsana New" w:hAnsi="Angsana New" w:cs="Angsana New"/>
          <w:sz w:val="32"/>
          <w:szCs w:val="32"/>
        </w:rPr>
      </w:pPr>
    </w:p>
    <w:p w14:paraId="6612C39F" w14:textId="77777777" w:rsidR="00FA0D22" w:rsidRPr="00FA0D22" w:rsidRDefault="00FA0D22" w:rsidP="00FA0D22">
      <w:pPr>
        <w:rPr>
          <w:rFonts w:ascii="Angsana New" w:hAnsi="Angsana New" w:cs="Angsana New"/>
          <w:sz w:val="32"/>
          <w:szCs w:val="32"/>
        </w:rPr>
      </w:pPr>
    </w:p>
    <w:p w14:paraId="7C4C6511" w14:textId="77777777" w:rsidR="00FA0D22" w:rsidRPr="00FA0D22" w:rsidRDefault="00FA0D22" w:rsidP="00FA0D22">
      <w:pPr>
        <w:rPr>
          <w:rFonts w:ascii="Angsana New" w:hAnsi="Angsana New" w:cs="Angsana New"/>
          <w:sz w:val="32"/>
          <w:szCs w:val="32"/>
        </w:rPr>
      </w:pPr>
    </w:p>
    <w:p w14:paraId="78E787F8" w14:textId="7DE03436" w:rsidR="00FA0D22" w:rsidRPr="00FA0D22" w:rsidRDefault="00FA0D22" w:rsidP="00FA0D22">
      <w:pPr>
        <w:rPr>
          <w:rFonts w:ascii="Angsana New" w:hAnsi="Angsana New" w:cs="Angsana New"/>
          <w:sz w:val="32"/>
          <w:szCs w:val="32"/>
        </w:rPr>
      </w:pPr>
      <w:r w:rsidRPr="00FA0D22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9. ศูนย์ช่าง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812"/>
        <w:gridCol w:w="4541"/>
        <w:gridCol w:w="4253"/>
      </w:tblGrid>
      <w:tr w:rsidR="00FA0D22" w:rsidRPr="00FA0D22" w14:paraId="647DCBEB" w14:textId="77777777" w:rsidTr="0085638F">
        <w:tc>
          <w:tcPr>
            <w:tcW w:w="812" w:type="dxa"/>
          </w:tcPr>
          <w:p w14:paraId="655833CC" w14:textId="77777777" w:rsidR="00FA0D22" w:rsidRPr="00FA0D22" w:rsidRDefault="00FA0D22" w:rsidP="00FA0D22">
            <w:pPr>
              <w:spacing w:after="160" w:line="259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41" w:type="dxa"/>
          </w:tcPr>
          <w:p w14:paraId="03C7F8F2" w14:textId="77777777" w:rsidR="00FA0D22" w:rsidRPr="00FA0D22" w:rsidRDefault="00FA0D22" w:rsidP="00FA0D22">
            <w:pPr>
              <w:spacing w:after="160" w:line="259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4253" w:type="dxa"/>
          </w:tcPr>
          <w:p w14:paraId="29A61B9B" w14:textId="77777777" w:rsidR="00FA0D22" w:rsidRPr="00FA0D22" w:rsidRDefault="00FA0D22" w:rsidP="00FA0D22">
            <w:pPr>
              <w:spacing w:after="160" w:line="259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ปัญหา/ ข้อเสนอแนะ</w:t>
            </w:r>
          </w:p>
        </w:tc>
      </w:tr>
      <w:tr w:rsidR="00FA0D22" w:rsidRPr="00FA0D22" w14:paraId="36B62230" w14:textId="77777777" w:rsidTr="0085638F">
        <w:tc>
          <w:tcPr>
            <w:tcW w:w="812" w:type="dxa"/>
          </w:tcPr>
          <w:p w14:paraId="4904E291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541" w:type="dxa"/>
          </w:tcPr>
          <w:p w14:paraId="28013C7D" w14:textId="46ED5BED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Profile/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ขอบเขตบริการ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JS/JD,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ผังองค์กร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,Recommendation,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มาตรฐานฉบับบที่</w:t>
            </w:r>
            <w:r w:rsidR="00B4290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5</w:t>
            </w:r>
          </w:p>
        </w:tc>
        <w:tc>
          <w:tcPr>
            <w:tcW w:w="4253" w:type="dxa"/>
          </w:tcPr>
          <w:p w14:paraId="527A3E55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มีการจัดทำ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Service profile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ให้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Update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ข้อมูลให้เป็นปัจจุบัน </w:t>
            </w:r>
          </w:p>
        </w:tc>
      </w:tr>
      <w:tr w:rsidR="00FA0D22" w:rsidRPr="00FA0D22" w14:paraId="276D32DB" w14:textId="77777777" w:rsidTr="0085638F">
        <w:tc>
          <w:tcPr>
            <w:tcW w:w="812" w:type="dxa"/>
          </w:tcPr>
          <w:p w14:paraId="044A6714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4541" w:type="dxa"/>
          </w:tcPr>
          <w:p w14:paraId="3561235D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ผลงานหรือความสำเร็จที่ทีมงานภาคภูมิใจ เช่น ผลลัพธ์การใช้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CPG/ Care Map, CQI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(การต่อยอด) เช่น เรื่องที่มีการพัฒนาเป็นวงล้อ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หรือ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3, Clinical Tracer,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นวัตกรรม ฯลฯ</w:t>
            </w:r>
          </w:p>
        </w:tc>
        <w:tc>
          <w:tcPr>
            <w:tcW w:w="4253" w:type="dxa"/>
          </w:tcPr>
          <w:p w14:paraId="790DF352" w14:textId="77777777" w:rsidR="00FA0D22" w:rsidRDefault="00B42907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</w:t>
            </w:r>
            <w:r w:rsidR="00FA0D22" w:rsidRPr="00FA0D22">
              <w:rPr>
                <w:rFonts w:ascii="Angsana New" w:hAnsi="Angsana New" w:cs="Angsana New"/>
                <w:sz w:val="32"/>
                <w:szCs w:val="32"/>
                <w:cs/>
              </w:rPr>
              <w:t>มีการจัดทำ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FA0D22" w:rsidRPr="00FA0D22">
              <w:rPr>
                <w:rFonts w:ascii="Angsana New" w:hAnsi="Angsana New" w:cs="Angsana New"/>
                <w:sz w:val="32"/>
                <w:szCs w:val="32"/>
              </w:rPr>
              <w:t xml:space="preserve">CPG </w:t>
            </w:r>
            <w:r w:rsidR="00FA0D22" w:rsidRPr="00FA0D22">
              <w:rPr>
                <w:rFonts w:ascii="Angsana New" w:hAnsi="Angsana New" w:cs="Angsana New"/>
                <w:sz w:val="32"/>
                <w:szCs w:val="32"/>
                <w:cs/>
              </w:rPr>
              <w:t>ในการปฏิบัติงาน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และ นำความเสี่ยงหรืออุบัติการณ์ที่เกิดขึ้นมาทบทวน </w:t>
            </w:r>
            <w:r>
              <w:rPr>
                <w:rFonts w:ascii="Angsana New" w:hAnsi="Angsana New" w:cs="Angsana New"/>
                <w:sz w:val="32"/>
                <w:szCs w:val="32"/>
              </w:rPr>
              <w:t>CQI</w:t>
            </w:r>
            <w:r w:rsidR="00FA0D22"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14:paraId="6A9669FE" w14:textId="6F4AC23B" w:rsidR="00662E6C" w:rsidRPr="00FA0D22" w:rsidRDefault="00662E6C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ควรมีการประเมินความพึงพอใจของผู้รับบริการเพื่อให้เกิดโอกาสในการพัฒนางาน</w:t>
            </w:r>
          </w:p>
        </w:tc>
      </w:tr>
      <w:tr w:rsidR="00FA0D22" w:rsidRPr="00FA0D22" w14:paraId="35439B63" w14:textId="77777777" w:rsidTr="0085638F">
        <w:tc>
          <w:tcPr>
            <w:tcW w:w="812" w:type="dxa"/>
          </w:tcPr>
          <w:p w14:paraId="2344BF85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4541" w:type="dxa"/>
          </w:tcPr>
          <w:p w14:paraId="1F74217E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ทบทวน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12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กิจกรรม แบบเกิดผลลัพธ์ที่ดีขึ้นเป็นรูปธรรม</w:t>
            </w:r>
          </w:p>
        </w:tc>
        <w:tc>
          <w:tcPr>
            <w:tcW w:w="4253" w:type="dxa"/>
          </w:tcPr>
          <w:p w14:paraId="45359FE3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ควรส่งเสริมให้มีการพัฒนา 12 กิจกรรมอย่างต่อเนื่อง </w:t>
            </w:r>
          </w:p>
        </w:tc>
      </w:tr>
      <w:tr w:rsidR="00FA0D22" w:rsidRPr="00FA0D22" w14:paraId="6794AB0B" w14:textId="77777777" w:rsidTr="0085638F">
        <w:tc>
          <w:tcPr>
            <w:tcW w:w="812" w:type="dxa"/>
          </w:tcPr>
          <w:p w14:paraId="7DACE939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4541" w:type="dxa"/>
          </w:tcPr>
          <w:p w14:paraId="6D7C1BC0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กระบวนการทำงาน / กระบวนการหลัก ตามมาตรฐานต่าง ๆ /การบริหารทรัพยากรและการพัฒนาทรัพยากรบุคคล การบริหารวัสดุ เวชภัณฑ์/การเงิน การคลัง</w:t>
            </w:r>
          </w:p>
        </w:tc>
        <w:tc>
          <w:tcPr>
            <w:tcW w:w="4253" w:type="dxa"/>
          </w:tcPr>
          <w:p w14:paraId="4D419241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</w:p>
        </w:tc>
      </w:tr>
      <w:tr w:rsidR="00FA0D22" w:rsidRPr="00FA0D22" w14:paraId="168D79A3" w14:textId="77777777" w:rsidTr="0085638F">
        <w:tc>
          <w:tcPr>
            <w:tcW w:w="812" w:type="dxa"/>
          </w:tcPr>
          <w:p w14:paraId="4D72A042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4541" w:type="dxa"/>
          </w:tcPr>
          <w:p w14:paraId="417AE6F5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การวิเคราะห์ความเสี่ยง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 /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อุบัติการณ์ของหน่วยงาน แนวทางแก้ไข</w:t>
            </w:r>
          </w:p>
        </w:tc>
        <w:tc>
          <w:tcPr>
            <w:tcW w:w="4253" w:type="dxa"/>
          </w:tcPr>
          <w:p w14:paraId="22FB1CD2" w14:textId="5EC0E0A5" w:rsidR="00FA0D22" w:rsidRPr="00FA0D22" w:rsidRDefault="00B42907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ควรมีทะเบียน</w:t>
            </w:r>
            <w:r w:rsidR="00662E6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662E6C">
              <w:rPr>
                <w:rFonts w:ascii="Angsana New" w:hAnsi="Angsana New" w:cs="Angsana New"/>
                <w:sz w:val="32"/>
                <w:szCs w:val="32"/>
              </w:rPr>
              <w:t xml:space="preserve">Risk Profile </w:t>
            </w:r>
            <w:r w:rsidR="00662E6C">
              <w:rPr>
                <w:rFonts w:ascii="Angsana New" w:hAnsi="Angsana New" w:cs="Angsana New" w:hint="cs"/>
                <w:sz w:val="32"/>
                <w:szCs w:val="32"/>
                <w:cs/>
              </w:rPr>
              <w:t>และมีแนวทางการแก้ไขกรณีเกิดอุบัติการณ์ความเสี่ยง</w:t>
            </w:r>
            <w:r w:rsidR="00FA0D22"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</w:tr>
      <w:tr w:rsidR="00FA0D22" w:rsidRPr="00FA0D22" w14:paraId="56851480" w14:textId="77777777" w:rsidTr="0085638F">
        <w:tc>
          <w:tcPr>
            <w:tcW w:w="812" w:type="dxa"/>
          </w:tcPr>
          <w:p w14:paraId="4C80116B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</w:p>
        </w:tc>
        <w:tc>
          <w:tcPr>
            <w:tcW w:w="4541" w:type="dxa"/>
          </w:tcPr>
          <w:p w14:paraId="68292058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ทบทวนตัวชี้วัดของหน่วยงาน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ความสอดคล้อง เหมาะสม การใช้งาน</w:t>
            </w:r>
          </w:p>
        </w:tc>
        <w:tc>
          <w:tcPr>
            <w:tcW w:w="4253" w:type="dxa"/>
          </w:tcPr>
          <w:p w14:paraId="0CCAAE15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ส่งเสริมให้มีการทบทวนตัวชี้วัด เพื่อนำมาปรับปรุงและพัฒนางาน</w:t>
            </w:r>
          </w:p>
        </w:tc>
      </w:tr>
      <w:tr w:rsidR="00FA0D22" w:rsidRPr="00FA0D22" w14:paraId="22261350" w14:textId="77777777" w:rsidTr="0085638F">
        <w:tc>
          <w:tcPr>
            <w:tcW w:w="812" w:type="dxa"/>
          </w:tcPr>
          <w:p w14:paraId="4A70472B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7</w:t>
            </w:r>
          </w:p>
        </w:tc>
        <w:tc>
          <w:tcPr>
            <w:tcW w:w="4541" w:type="dxa"/>
          </w:tcPr>
          <w:p w14:paraId="50672033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สิ่งแวดล้อมที่เอื้อต่อการดำเนินงานโรงพยาบาลสิ่งแวดล้อมที่สะอาด เป็นระเบียบ ตามกิจกรรม </w:t>
            </w:r>
            <w:r w:rsidRPr="00FA0D22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 xml:space="preserve">ส สิ่งแวดล้อมที่ปลอดภัย ( ค้นหาที่ยังเป็นความเสี่ยงทางกายภาพ ) แผน ผัง การซ้อม อุปกรณ์ ป้องกันอัคคีภัย  </w:t>
            </w:r>
          </w:p>
        </w:tc>
        <w:tc>
          <w:tcPr>
            <w:tcW w:w="4253" w:type="dxa"/>
          </w:tcPr>
          <w:p w14:paraId="1F4B2DBB" w14:textId="3C978D69" w:rsidR="00FA0D22" w:rsidRPr="00FA0D22" w:rsidRDefault="00662E6C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ควรส่งเสริมให้มีการจัดทำกิจกรรม 5 ส ในหน่วยงาน การจัดหมวดหมู่ของวัสดุ-อุปกรณ์ เพื่อให้สะดวกในการใช้งาน</w:t>
            </w:r>
          </w:p>
        </w:tc>
      </w:tr>
      <w:tr w:rsidR="00FA0D22" w:rsidRPr="00FA0D22" w14:paraId="7BFBADD8" w14:textId="77777777" w:rsidTr="0085638F">
        <w:tc>
          <w:tcPr>
            <w:tcW w:w="812" w:type="dxa"/>
          </w:tcPr>
          <w:p w14:paraId="29BF9644" w14:textId="77777777" w:rsidR="00FA0D22" w:rsidRPr="00FA0D22" w:rsidRDefault="00FA0D22" w:rsidP="00B42907">
            <w:pPr>
              <w:spacing w:after="160" w:line="259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4541" w:type="dxa"/>
          </w:tcPr>
          <w:p w14:paraId="35F47D01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t>การจัดการส่งเสริมสุขภาพ  การส่งเสริมสุขภาพสำหรับบุคลากรโรงพยาบาล  การส่งเสริมสุขภาพ ผู้รับบริการ ผู้ป่วยและญาติที่มารับบริการ/การส่งเสริมสุขภาพในชุมชน  ผลลัพธ์ของกระบวนการ</w:t>
            </w: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ส่งเสริมสุขภาพ</w:t>
            </w:r>
          </w:p>
        </w:tc>
        <w:tc>
          <w:tcPr>
            <w:tcW w:w="4253" w:type="dxa"/>
          </w:tcPr>
          <w:p w14:paraId="7F6C6215" w14:textId="77777777" w:rsidR="00FA0D22" w:rsidRPr="00FA0D22" w:rsidRDefault="00FA0D22" w:rsidP="00FA0D22">
            <w:pPr>
              <w:spacing w:after="160" w:line="259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A0D22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 xml:space="preserve">มีการส่งเสริมสุขภาพของบุคลากรตามแผนพัฒนาของโรงพยาบาล </w:t>
            </w:r>
          </w:p>
        </w:tc>
      </w:tr>
    </w:tbl>
    <w:p w14:paraId="6F23FB60" w14:textId="34A4F077" w:rsidR="00511C36" w:rsidRPr="00FA0D22" w:rsidRDefault="00511C36" w:rsidP="00B42907">
      <w:pPr>
        <w:rPr>
          <w:rFonts w:ascii="Angsana New" w:hAnsi="Angsana New" w:cs="Angsana New"/>
          <w:sz w:val="32"/>
          <w:szCs w:val="32"/>
        </w:rPr>
      </w:pPr>
    </w:p>
    <w:sectPr w:rsidR="00511C36" w:rsidRPr="00FA0D22" w:rsidSect="00586CBA">
      <w:pgSz w:w="11906" w:h="16838"/>
      <w:pgMar w:top="1152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27D"/>
    <w:multiLevelType w:val="hybridMultilevel"/>
    <w:tmpl w:val="75F84936"/>
    <w:lvl w:ilvl="0" w:tplc="A18E6D5A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00BDE"/>
    <w:multiLevelType w:val="hybridMultilevel"/>
    <w:tmpl w:val="DA824754"/>
    <w:lvl w:ilvl="0" w:tplc="031A3D16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E6A68"/>
    <w:multiLevelType w:val="hybridMultilevel"/>
    <w:tmpl w:val="867A6C2E"/>
    <w:lvl w:ilvl="0" w:tplc="61E0270E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67E93"/>
    <w:multiLevelType w:val="hybridMultilevel"/>
    <w:tmpl w:val="8B2EEFCE"/>
    <w:lvl w:ilvl="0" w:tplc="5DB2ED3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634D2"/>
    <w:multiLevelType w:val="hybridMultilevel"/>
    <w:tmpl w:val="90627F0E"/>
    <w:lvl w:ilvl="0" w:tplc="F304A6C0">
      <w:start w:val="2"/>
      <w:numFmt w:val="bullet"/>
      <w:lvlText w:val="-"/>
      <w:lvlJc w:val="left"/>
      <w:pPr>
        <w:ind w:left="3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516B302C"/>
    <w:multiLevelType w:val="hybridMultilevel"/>
    <w:tmpl w:val="0734B482"/>
    <w:lvl w:ilvl="0" w:tplc="80CECE6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45F52"/>
    <w:multiLevelType w:val="hybridMultilevel"/>
    <w:tmpl w:val="3AD0B808"/>
    <w:lvl w:ilvl="0" w:tplc="529A39A8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F07E5"/>
    <w:multiLevelType w:val="hybridMultilevel"/>
    <w:tmpl w:val="6F28D3DE"/>
    <w:lvl w:ilvl="0" w:tplc="64CE89D0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A75D1"/>
    <w:multiLevelType w:val="hybridMultilevel"/>
    <w:tmpl w:val="CB7044BE"/>
    <w:lvl w:ilvl="0" w:tplc="10FC156A">
      <w:start w:val="7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B4D33"/>
    <w:multiLevelType w:val="hybridMultilevel"/>
    <w:tmpl w:val="36A6EB0E"/>
    <w:lvl w:ilvl="0" w:tplc="195AF9F0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40850"/>
    <w:multiLevelType w:val="hybridMultilevel"/>
    <w:tmpl w:val="7D7C8830"/>
    <w:lvl w:ilvl="0" w:tplc="D938DA2C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9465A"/>
    <w:multiLevelType w:val="hybridMultilevel"/>
    <w:tmpl w:val="F28C700E"/>
    <w:lvl w:ilvl="0" w:tplc="DD06D9B0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377448"/>
    <w:multiLevelType w:val="hybridMultilevel"/>
    <w:tmpl w:val="EB5A59EA"/>
    <w:lvl w:ilvl="0" w:tplc="D806DC0A">
      <w:start w:val="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1541B"/>
    <w:multiLevelType w:val="hybridMultilevel"/>
    <w:tmpl w:val="06DEE41A"/>
    <w:lvl w:ilvl="0" w:tplc="773A6CA2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D6"/>
    <w:rsid w:val="00025DF2"/>
    <w:rsid w:val="000522CB"/>
    <w:rsid w:val="000A6FD6"/>
    <w:rsid w:val="00163C3A"/>
    <w:rsid w:val="0024549B"/>
    <w:rsid w:val="002B3184"/>
    <w:rsid w:val="002E1600"/>
    <w:rsid w:val="00304F66"/>
    <w:rsid w:val="00322087"/>
    <w:rsid w:val="00345350"/>
    <w:rsid w:val="00381131"/>
    <w:rsid w:val="003B4705"/>
    <w:rsid w:val="00462A35"/>
    <w:rsid w:val="004B0B85"/>
    <w:rsid w:val="004D7D27"/>
    <w:rsid w:val="00511C36"/>
    <w:rsid w:val="00586CBA"/>
    <w:rsid w:val="00594E87"/>
    <w:rsid w:val="00662C40"/>
    <w:rsid w:val="00662E6C"/>
    <w:rsid w:val="006D3CDB"/>
    <w:rsid w:val="006F3114"/>
    <w:rsid w:val="006F7F62"/>
    <w:rsid w:val="007320BB"/>
    <w:rsid w:val="00756862"/>
    <w:rsid w:val="007B7DAD"/>
    <w:rsid w:val="00815B94"/>
    <w:rsid w:val="00845C97"/>
    <w:rsid w:val="00866B26"/>
    <w:rsid w:val="008C51DB"/>
    <w:rsid w:val="00996E0F"/>
    <w:rsid w:val="00A217F1"/>
    <w:rsid w:val="00A22626"/>
    <w:rsid w:val="00A743B2"/>
    <w:rsid w:val="00B42907"/>
    <w:rsid w:val="00C33788"/>
    <w:rsid w:val="00CF19A3"/>
    <w:rsid w:val="00D13C3A"/>
    <w:rsid w:val="00E17831"/>
    <w:rsid w:val="00E27724"/>
    <w:rsid w:val="00E35CFC"/>
    <w:rsid w:val="00F71E46"/>
    <w:rsid w:val="00FA0D22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CC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FD6"/>
    <w:pPr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0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next w:val="a4"/>
    <w:uiPriority w:val="34"/>
    <w:qFormat/>
    <w:rsid w:val="00304F66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FD6"/>
    <w:pPr>
      <w:ind w:left="720"/>
      <w:contextualSpacing/>
    </w:pPr>
  </w:style>
  <w:style w:type="table" w:customStyle="1" w:styleId="1">
    <w:name w:val="เส้นตาราง1"/>
    <w:basedOn w:val="a1"/>
    <w:next w:val="a3"/>
    <w:uiPriority w:val="59"/>
    <w:rsid w:val="000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next w:val="a4"/>
    <w:uiPriority w:val="34"/>
    <w:qFormat/>
    <w:rsid w:val="00304F66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16707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2023-06-06T07:38:00Z</dcterms:created>
  <dcterms:modified xsi:type="dcterms:W3CDTF">2023-06-06T07:38:00Z</dcterms:modified>
</cp:coreProperties>
</file>